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C3" w:rsidRDefault="00605CC3" w:rsidP="00CD5AC7">
      <w:pPr>
        <w:pStyle w:val="a5"/>
        <w:jc w:val="center"/>
        <w:rPr>
          <w:b w:val="0"/>
          <w:bCs w:val="0"/>
        </w:rPr>
      </w:pPr>
    </w:p>
    <w:p w:rsidR="008D08A4" w:rsidRDefault="008D08A4" w:rsidP="00CD5AC7">
      <w:pPr>
        <w:pStyle w:val="a5"/>
        <w:jc w:val="center"/>
        <w:rPr>
          <w:b w:val="0"/>
          <w:bCs w:val="0"/>
        </w:rPr>
      </w:pPr>
    </w:p>
    <w:p w:rsidR="008D08A4" w:rsidRDefault="008D08A4" w:rsidP="00CD5AC7">
      <w:pPr>
        <w:pStyle w:val="a5"/>
        <w:jc w:val="center"/>
        <w:rPr>
          <w:b w:val="0"/>
          <w:bCs w:val="0"/>
        </w:rPr>
      </w:pPr>
    </w:p>
    <w:p w:rsidR="008D08A4" w:rsidRDefault="008D08A4" w:rsidP="008D08A4">
      <w:pPr>
        <w:pStyle w:val="a5"/>
        <w:ind w:left="-709"/>
        <w:jc w:val="center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Приемная\Desktop\М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МО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CC3" w:rsidRDefault="00605CC3" w:rsidP="008D08A4">
      <w:pPr>
        <w:pStyle w:val="a5"/>
        <w:rPr>
          <w:b w:val="0"/>
          <w:bCs w:val="0"/>
        </w:rPr>
      </w:pPr>
    </w:p>
    <w:p w:rsidR="00605CC3" w:rsidRPr="00152690" w:rsidRDefault="00605CC3" w:rsidP="00003ABE">
      <w:pPr>
        <w:pStyle w:val="a5"/>
        <w:rPr>
          <w:b w:val="0"/>
          <w:bCs w:val="0"/>
        </w:rPr>
      </w:pPr>
    </w:p>
    <w:p w:rsidR="0001594C" w:rsidRDefault="0001594C" w:rsidP="00CD5AC7">
      <w:pPr>
        <w:ind w:firstLine="708"/>
        <w:rPr>
          <w:b/>
          <w:bCs/>
          <w:sz w:val="28"/>
          <w:szCs w:val="28"/>
        </w:rPr>
      </w:pPr>
    </w:p>
    <w:p w:rsidR="00CD5AC7" w:rsidRPr="00235577" w:rsidRDefault="00CD5AC7" w:rsidP="00CD5AC7">
      <w:pPr>
        <w:ind w:firstLine="708"/>
        <w:rPr>
          <w:b/>
          <w:bCs/>
          <w:sz w:val="28"/>
          <w:szCs w:val="28"/>
        </w:rPr>
      </w:pPr>
      <w:r w:rsidRPr="00235577">
        <w:rPr>
          <w:b/>
          <w:bCs/>
          <w:sz w:val="28"/>
          <w:szCs w:val="28"/>
        </w:rPr>
        <w:lastRenderedPageBreak/>
        <w:t>1.Общие положения</w:t>
      </w:r>
    </w:p>
    <w:p w:rsidR="00CD5AC7" w:rsidRPr="00235577" w:rsidRDefault="00CD5AC7" w:rsidP="00CD5AC7">
      <w:pPr>
        <w:pStyle w:val="a7"/>
        <w:rPr>
          <w:sz w:val="28"/>
          <w:szCs w:val="28"/>
        </w:rPr>
      </w:pPr>
      <w:r w:rsidRPr="00235577">
        <w:rPr>
          <w:sz w:val="28"/>
          <w:szCs w:val="28"/>
        </w:rPr>
        <w:t>При нал</w:t>
      </w:r>
      <w:r w:rsidR="0089596C">
        <w:rPr>
          <w:sz w:val="28"/>
          <w:szCs w:val="28"/>
        </w:rPr>
        <w:t>ичии в школе более двух педагогов</w:t>
      </w:r>
      <w:r w:rsidRPr="00235577">
        <w:rPr>
          <w:sz w:val="28"/>
          <w:szCs w:val="28"/>
        </w:rPr>
        <w:t>, работающих по одной и той же специа</w:t>
      </w:r>
      <w:r w:rsidR="0089596C">
        <w:rPr>
          <w:sz w:val="28"/>
          <w:szCs w:val="28"/>
        </w:rPr>
        <w:t>ль</w:t>
      </w:r>
      <w:r w:rsidR="00076F99">
        <w:rPr>
          <w:sz w:val="28"/>
          <w:szCs w:val="28"/>
        </w:rPr>
        <w:t>ности, или более трех педагогов</w:t>
      </w:r>
      <w:r w:rsidRPr="00235577">
        <w:rPr>
          <w:sz w:val="28"/>
          <w:szCs w:val="28"/>
        </w:rPr>
        <w:t>, работающих по одному циклу предметов (</w:t>
      </w:r>
      <w:r w:rsidR="00334BE1">
        <w:rPr>
          <w:sz w:val="28"/>
          <w:szCs w:val="28"/>
        </w:rPr>
        <w:t xml:space="preserve">гуманитарному, математическому, </w:t>
      </w:r>
      <w:r w:rsidRPr="00235577">
        <w:rPr>
          <w:sz w:val="28"/>
          <w:szCs w:val="28"/>
        </w:rPr>
        <w:t>географически-биологическому и др.) создается методич</w:t>
      </w:r>
      <w:r w:rsidR="00334BE1">
        <w:rPr>
          <w:sz w:val="28"/>
          <w:szCs w:val="28"/>
        </w:rPr>
        <w:t>еское объединение педагогов</w:t>
      </w:r>
      <w:r w:rsidRPr="00235577">
        <w:rPr>
          <w:sz w:val="28"/>
          <w:szCs w:val="28"/>
        </w:rPr>
        <w:t xml:space="preserve">, совершенствующих свое методическое и профессиональное мастерство, организующих взаимопомощь для обеспечения современных требований </w:t>
      </w:r>
      <w:proofErr w:type="gramStart"/>
      <w:r w:rsidRPr="00235577">
        <w:rPr>
          <w:sz w:val="28"/>
          <w:szCs w:val="28"/>
        </w:rPr>
        <w:t>к</w:t>
      </w:r>
      <w:proofErr w:type="gramEnd"/>
      <w:r w:rsidRPr="00235577">
        <w:rPr>
          <w:sz w:val="28"/>
          <w:szCs w:val="28"/>
        </w:rPr>
        <w:t xml:space="preserve"> обучению и воспитанию молодежи, объединяющих</w:t>
      </w:r>
      <w:r w:rsidR="00334BE1">
        <w:rPr>
          <w:sz w:val="28"/>
          <w:szCs w:val="28"/>
        </w:rPr>
        <w:t xml:space="preserve"> творческие инициативы</w:t>
      </w:r>
      <w:proofErr w:type="gramStart"/>
      <w:r w:rsidR="00334BE1">
        <w:rPr>
          <w:sz w:val="28"/>
          <w:szCs w:val="28"/>
        </w:rPr>
        <w:t xml:space="preserve"> </w:t>
      </w:r>
      <w:r w:rsidRPr="00235577">
        <w:rPr>
          <w:sz w:val="28"/>
          <w:szCs w:val="28"/>
        </w:rPr>
        <w:t>.</w:t>
      </w:r>
      <w:proofErr w:type="gramEnd"/>
    </w:p>
    <w:p w:rsidR="00CD5AC7" w:rsidRPr="00235577" w:rsidRDefault="00CD5AC7" w:rsidP="00CD5AC7">
      <w:pPr>
        <w:rPr>
          <w:sz w:val="28"/>
          <w:szCs w:val="28"/>
        </w:rPr>
      </w:pPr>
    </w:p>
    <w:p w:rsidR="00CD5AC7" w:rsidRPr="00235577" w:rsidRDefault="00CD5AC7" w:rsidP="00CD5AC7">
      <w:pPr>
        <w:pStyle w:val="a5"/>
        <w:ind w:firstLine="708"/>
        <w:rPr>
          <w:sz w:val="28"/>
          <w:szCs w:val="28"/>
        </w:rPr>
      </w:pPr>
      <w:r w:rsidRPr="00235577">
        <w:rPr>
          <w:sz w:val="28"/>
          <w:szCs w:val="28"/>
        </w:rPr>
        <w:t>2.Задачи методического объединения образовательного учреждения</w:t>
      </w:r>
    </w:p>
    <w:p w:rsidR="00C01273" w:rsidRDefault="00CD5AC7" w:rsidP="00CD5AC7">
      <w:pPr>
        <w:pStyle w:val="a5"/>
        <w:rPr>
          <w:b w:val="0"/>
          <w:bCs w:val="0"/>
          <w:sz w:val="28"/>
          <w:szCs w:val="28"/>
        </w:rPr>
      </w:pPr>
      <w:r w:rsidRPr="00235577">
        <w:rPr>
          <w:sz w:val="28"/>
          <w:szCs w:val="28"/>
        </w:rPr>
        <w:tab/>
      </w:r>
      <w:r w:rsidRPr="00235577">
        <w:rPr>
          <w:b w:val="0"/>
          <w:bCs w:val="0"/>
          <w:sz w:val="28"/>
          <w:szCs w:val="28"/>
        </w:rPr>
        <w:t xml:space="preserve">Методические объединения решают следующие </w:t>
      </w:r>
      <w:r w:rsidRPr="00235577">
        <w:rPr>
          <w:b w:val="0"/>
          <w:bCs w:val="0"/>
          <w:sz w:val="28"/>
          <w:szCs w:val="28"/>
          <w:u w:val="single"/>
        </w:rPr>
        <w:t>задачи:</w:t>
      </w:r>
    </w:p>
    <w:p w:rsidR="00CD5AC7" w:rsidRPr="00235577" w:rsidRDefault="00CD5AC7" w:rsidP="00CD5AC7">
      <w:pPr>
        <w:pStyle w:val="a5"/>
        <w:rPr>
          <w:b w:val="0"/>
          <w:bCs w:val="0"/>
          <w:sz w:val="28"/>
          <w:szCs w:val="28"/>
        </w:rPr>
      </w:pPr>
      <w:r w:rsidRPr="00235577">
        <w:rPr>
          <w:sz w:val="28"/>
          <w:szCs w:val="28"/>
        </w:rPr>
        <w:t>-</w:t>
      </w:r>
      <w:r w:rsidRPr="00235577">
        <w:rPr>
          <w:b w:val="0"/>
          <w:bCs w:val="0"/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CD5AC7" w:rsidRPr="00235577" w:rsidRDefault="00CD5AC7" w:rsidP="00CD5AC7">
      <w:pPr>
        <w:pStyle w:val="a5"/>
        <w:rPr>
          <w:b w:val="0"/>
          <w:bCs w:val="0"/>
          <w:sz w:val="28"/>
          <w:szCs w:val="28"/>
        </w:rPr>
      </w:pPr>
      <w:r w:rsidRPr="00235577">
        <w:rPr>
          <w:b w:val="0"/>
          <w:bCs w:val="0"/>
          <w:sz w:val="28"/>
          <w:szCs w:val="28"/>
        </w:rPr>
        <w:t>-отбор содержания и составление у</w:t>
      </w:r>
      <w:r w:rsidR="0089596C">
        <w:rPr>
          <w:b w:val="0"/>
          <w:bCs w:val="0"/>
          <w:sz w:val="28"/>
          <w:szCs w:val="28"/>
        </w:rPr>
        <w:t>чебных программ по предмету (</w:t>
      </w:r>
      <w:r w:rsidR="00334BE1">
        <w:rPr>
          <w:b w:val="0"/>
          <w:bCs w:val="0"/>
          <w:sz w:val="28"/>
          <w:szCs w:val="28"/>
        </w:rPr>
        <w:t>занятию)</w:t>
      </w:r>
      <w:r w:rsidRPr="00235577">
        <w:rPr>
          <w:b w:val="0"/>
          <w:bCs w:val="0"/>
          <w:sz w:val="28"/>
          <w:szCs w:val="28"/>
        </w:rPr>
        <w:t>;</w:t>
      </w:r>
    </w:p>
    <w:p w:rsidR="00334BE1" w:rsidRDefault="00334BE1" w:rsidP="00CD5AC7">
      <w:pPr>
        <w:pStyle w:val="a5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 xml:space="preserve">-утверждение календарно-тематических </w:t>
      </w:r>
      <w:r w:rsidR="00CD5AC7" w:rsidRPr="00334BE1">
        <w:rPr>
          <w:b w:val="0"/>
          <w:bCs w:val="0"/>
          <w:color w:val="000000" w:themeColor="text1"/>
          <w:sz w:val="28"/>
          <w:szCs w:val="28"/>
        </w:rPr>
        <w:t>планов работы по предмету</w:t>
      </w:r>
    </w:p>
    <w:p w:rsidR="00CD5AC7" w:rsidRPr="00334BE1" w:rsidRDefault="0089596C" w:rsidP="00CD5AC7">
      <w:pPr>
        <w:pStyle w:val="a5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( занятию)</w:t>
      </w:r>
      <w:r w:rsidR="00CD5AC7" w:rsidRPr="00334BE1">
        <w:rPr>
          <w:b w:val="0"/>
          <w:bCs w:val="0"/>
          <w:color w:val="000000" w:themeColor="text1"/>
          <w:sz w:val="28"/>
          <w:szCs w:val="28"/>
        </w:rPr>
        <w:t>;</w:t>
      </w:r>
    </w:p>
    <w:p w:rsidR="00CD5AC7" w:rsidRPr="00235577" w:rsidRDefault="00CD5AC7" w:rsidP="00CD5AC7">
      <w:pPr>
        <w:pStyle w:val="a5"/>
        <w:rPr>
          <w:b w:val="0"/>
          <w:bCs w:val="0"/>
          <w:sz w:val="28"/>
          <w:szCs w:val="28"/>
        </w:rPr>
      </w:pPr>
      <w:r w:rsidRPr="00235577">
        <w:rPr>
          <w:b w:val="0"/>
          <w:bCs w:val="0"/>
          <w:sz w:val="28"/>
          <w:szCs w:val="28"/>
        </w:rPr>
        <w:t>- анализ авторских программ и методик;</w:t>
      </w:r>
    </w:p>
    <w:p w:rsidR="00CD5AC7" w:rsidRPr="00334BE1" w:rsidRDefault="00CD5AC7" w:rsidP="00CD5AC7">
      <w:pPr>
        <w:pStyle w:val="a5"/>
        <w:rPr>
          <w:b w:val="0"/>
          <w:bCs w:val="0"/>
          <w:color w:val="000000" w:themeColor="text1"/>
          <w:sz w:val="28"/>
          <w:szCs w:val="28"/>
        </w:rPr>
      </w:pPr>
      <w:r w:rsidRPr="00235577">
        <w:rPr>
          <w:b w:val="0"/>
          <w:bCs w:val="0"/>
          <w:sz w:val="28"/>
          <w:szCs w:val="28"/>
        </w:rPr>
        <w:t>-утверждение аттестационного материала для итогового контроля в переводных классах</w:t>
      </w:r>
      <w:r w:rsidR="00334BE1" w:rsidRPr="00334BE1">
        <w:rPr>
          <w:b w:val="0"/>
          <w:bCs w:val="0"/>
          <w:color w:val="000000" w:themeColor="text1"/>
          <w:sz w:val="28"/>
          <w:szCs w:val="28"/>
        </w:rPr>
        <w:t>;</w:t>
      </w:r>
    </w:p>
    <w:p w:rsidR="00CD5AC7" w:rsidRPr="00235577" w:rsidRDefault="00CD5AC7" w:rsidP="00CD5AC7">
      <w:pPr>
        <w:pStyle w:val="a5"/>
        <w:rPr>
          <w:b w:val="0"/>
          <w:bCs w:val="0"/>
          <w:sz w:val="28"/>
          <w:szCs w:val="28"/>
        </w:rPr>
      </w:pPr>
      <w:r w:rsidRPr="00235577">
        <w:rPr>
          <w:b w:val="0"/>
          <w:bCs w:val="0"/>
          <w:sz w:val="28"/>
          <w:szCs w:val="28"/>
        </w:rPr>
        <w:t xml:space="preserve">-анализ состояния преподавания предмета по итогам </w:t>
      </w:r>
      <w:proofErr w:type="spellStart"/>
      <w:r w:rsidRPr="00235577">
        <w:rPr>
          <w:b w:val="0"/>
          <w:bCs w:val="0"/>
          <w:sz w:val="28"/>
          <w:szCs w:val="28"/>
        </w:rPr>
        <w:t>внутришкольного</w:t>
      </w:r>
      <w:proofErr w:type="spellEnd"/>
      <w:r w:rsidRPr="00235577">
        <w:rPr>
          <w:b w:val="0"/>
          <w:bCs w:val="0"/>
          <w:sz w:val="28"/>
          <w:szCs w:val="28"/>
        </w:rPr>
        <w:t xml:space="preserve"> контроля;</w:t>
      </w:r>
    </w:p>
    <w:p w:rsidR="00CD5AC7" w:rsidRPr="00235577" w:rsidRDefault="00CD5AC7" w:rsidP="00CD5AC7">
      <w:pPr>
        <w:pStyle w:val="a5"/>
        <w:rPr>
          <w:b w:val="0"/>
          <w:bCs w:val="0"/>
          <w:sz w:val="28"/>
          <w:szCs w:val="28"/>
        </w:rPr>
      </w:pPr>
      <w:r w:rsidRPr="00235577">
        <w:rPr>
          <w:b w:val="0"/>
          <w:bCs w:val="0"/>
          <w:sz w:val="28"/>
          <w:szCs w:val="28"/>
        </w:rPr>
        <w:t>-работа с учащимися по соблюдению норм и правил техники безопасности в процессе обучения; разработка соответствующих инструкций, охрана здоровья;</w:t>
      </w:r>
    </w:p>
    <w:p w:rsidR="00CD5AC7" w:rsidRPr="00235577" w:rsidRDefault="00CD5AC7" w:rsidP="00CD5AC7">
      <w:pPr>
        <w:pStyle w:val="a5"/>
        <w:rPr>
          <w:b w:val="0"/>
          <w:bCs w:val="0"/>
          <w:sz w:val="28"/>
          <w:szCs w:val="28"/>
        </w:rPr>
      </w:pPr>
      <w:r w:rsidRPr="00235577">
        <w:rPr>
          <w:b w:val="0"/>
          <w:bCs w:val="0"/>
          <w:sz w:val="28"/>
          <w:szCs w:val="28"/>
        </w:rPr>
        <w:t>-</w:t>
      </w:r>
      <w:proofErr w:type="spellStart"/>
      <w:r w:rsidRPr="00235577">
        <w:rPr>
          <w:b w:val="0"/>
          <w:bCs w:val="0"/>
          <w:sz w:val="28"/>
          <w:szCs w:val="28"/>
        </w:rPr>
        <w:t>взаимопосещение</w:t>
      </w:r>
      <w:proofErr w:type="spellEnd"/>
      <w:r w:rsidRPr="00235577">
        <w:rPr>
          <w:b w:val="0"/>
          <w:bCs w:val="0"/>
          <w:sz w:val="28"/>
          <w:szCs w:val="28"/>
        </w:rPr>
        <w:t xml:space="preserve"> уроков по определенной тематике с последующим самоанализом и анализом достигнутых результатов;</w:t>
      </w:r>
    </w:p>
    <w:p w:rsidR="00CD5AC7" w:rsidRPr="00235577" w:rsidRDefault="00CD5AC7" w:rsidP="00CD5AC7">
      <w:pPr>
        <w:pStyle w:val="a5"/>
        <w:rPr>
          <w:b w:val="0"/>
          <w:bCs w:val="0"/>
          <w:sz w:val="28"/>
          <w:szCs w:val="28"/>
        </w:rPr>
      </w:pPr>
      <w:r w:rsidRPr="00235577">
        <w:rPr>
          <w:b w:val="0"/>
          <w:bCs w:val="0"/>
          <w:sz w:val="28"/>
          <w:szCs w:val="28"/>
        </w:rPr>
        <w:t>-организация открытых уроков по определенной теме с целью ознакомления с методическими разработками сложных тем предмета;</w:t>
      </w:r>
    </w:p>
    <w:p w:rsidR="00CD5AC7" w:rsidRPr="008251AF" w:rsidRDefault="00CD5AC7" w:rsidP="00CD5AC7">
      <w:pPr>
        <w:pStyle w:val="a5"/>
        <w:rPr>
          <w:b w:val="0"/>
          <w:bCs w:val="0"/>
          <w:color w:val="FF0000"/>
          <w:sz w:val="28"/>
          <w:szCs w:val="28"/>
        </w:rPr>
      </w:pPr>
      <w:r w:rsidRPr="00235577">
        <w:rPr>
          <w:b w:val="0"/>
          <w:bCs w:val="0"/>
          <w:sz w:val="28"/>
          <w:szCs w:val="28"/>
        </w:rPr>
        <w:t>-изучение передового педагогического опыта</w:t>
      </w:r>
      <w:r w:rsidR="00334BE1">
        <w:rPr>
          <w:b w:val="0"/>
          <w:bCs w:val="0"/>
          <w:sz w:val="28"/>
          <w:szCs w:val="28"/>
        </w:rPr>
        <w:t>;</w:t>
      </w:r>
    </w:p>
    <w:p w:rsidR="00CD5AC7" w:rsidRPr="00235577" w:rsidRDefault="00CD5AC7" w:rsidP="00CD5AC7">
      <w:pPr>
        <w:pStyle w:val="a5"/>
        <w:rPr>
          <w:b w:val="0"/>
          <w:bCs w:val="0"/>
          <w:sz w:val="28"/>
          <w:szCs w:val="28"/>
        </w:rPr>
      </w:pPr>
      <w:r w:rsidRPr="00235577">
        <w:rPr>
          <w:b w:val="0"/>
          <w:bCs w:val="0"/>
          <w:sz w:val="28"/>
          <w:szCs w:val="28"/>
        </w:rPr>
        <w:t>-ознакомление с методическими разработками различных авторов по предмету;</w:t>
      </w:r>
    </w:p>
    <w:p w:rsidR="00CD5AC7" w:rsidRPr="00235577" w:rsidRDefault="00CD5AC7" w:rsidP="00CD5AC7">
      <w:pPr>
        <w:pStyle w:val="a5"/>
        <w:rPr>
          <w:b w:val="0"/>
          <w:bCs w:val="0"/>
          <w:sz w:val="28"/>
          <w:szCs w:val="28"/>
        </w:rPr>
      </w:pPr>
      <w:r w:rsidRPr="00235577">
        <w:rPr>
          <w:b w:val="0"/>
          <w:bCs w:val="0"/>
          <w:sz w:val="28"/>
          <w:szCs w:val="28"/>
        </w:rPr>
        <w:t>-анализ методов преподавания предмета;</w:t>
      </w:r>
    </w:p>
    <w:p w:rsidR="00CD5AC7" w:rsidRPr="00235577" w:rsidRDefault="00CD5AC7" w:rsidP="00CD5AC7">
      <w:pPr>
        <w:pStyle w:val="a5"/>
        <w:rPr>
          <w:b w:val="0"/>
          <w:bCs w:val="0"/>
          <w:sz w:val="28"/>
          <w:szCs w:val="28"/>
        </w:rPr>
      </w:pPr>
      <w:r w:rsidRPr="00235577">
        <w:rPr>
          <w:b w:val="0"/>
          <w:bCs w:val="0"/>
          <w:sz w:val="28"/>
          <w:szCs w:val="28"/>
        </w:rPr>
        <w:t>-отчеты о профессиональном самообразовании педагогов; работа на курсах повышения квалификации; отчеты о творческих командировках;</w:t>
      </w:r>
    </w:p>
    <w:p w:rsidR="00CD5AC7" w:rsidRPr="00235577" w:rsidRDefault="00CD5AC7" w:rsidP="00CD5AC7">
      <w:pPr>
        <w:pStyle w:val="a5"/>
        <w:rPr>
          <w:b w:val="0"/>
          <w:bCs w:val="0"/>
          <w:sz w:val="28"/>
          <w:szCs w:val="28"/>
        </w:rPr>
      </w:pPr>
      <w:r w:rsidRPr="00235577">
        <w:rPr>
          <w:b w:val="0"/>
          <w:bCs w:val="0"/>
          <w:sz w:val="28"/>
          <w:szCs w:val="28"/>
        </w:rPr>
        <w:t>-организация и проведение предметных недель; организ</w:t>
      </w:r>
      <w:r w:rsidR="005B2610">
        <w:rPr>
          <w:b w:val="0"/>
          <w:bCs w:val="0"/>
          <w:sz w:val="28"/>
          <w:szCs w:val="28"/>
        </w:rPr>
        <w:t xml:space="preserve">ация и проведение </w:t>
      </w:r>
      <w:r w:rsidRPr="00235577">
        <w:rPr>
          <w:b w:val="0"/>
          <w:bCs w:val="0"/>
          <w:sz w:val="28"/>
          <w:szCs w:val="28"/>
        </w:rPr>
        <w:t>предметных олимпиад, конкурсов, смотров;</w:t>
      </w:r>
    </w:p>
    <w:p w:rsidR="00CD5AC7" w:rsidRPr="00235577" w:rsidRDefault="0089596C" w:rsidP="00CD5AC7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CD5AC7" w:rsidRPr="00235577">
        <w:rPr>
          <w:b w:val="0"/>
          <w:bCs w:val="0"/>
          <w:sz w:val="28"/>
          <w:szCs w:val="28"/>
        </w:rPr>
        <w:t>укрепление материальной базы и приведение средств обучения, в том числе учебно-наглядных пособий по предмету в соответствие с современными требованиями к учебному кабинету, к оснащению урока</w:t>
      </w:r>
      <w:r>
        <w:rPr>
          <w:b w:val="0"/>
          <w:bCs w:val="0"/>
          <w:sz w:val="28"/>
          <w:szCs w:val="28"/>
        </w:rPr>
        <w:t xml:space="preserve"> (занятию)</w:t>
      </w:r>
      <w:r w:rsidR="00CD5AC7" w:rsidRPr="00235577">
        <w:rPr>
          <w:b w:val="0"/>
          <w:bCs w:val="0"/>
          <w:sz w:val="28"/>
          <w:szCs w:val="28"/>
        </w:rPr>
        <w:t>.</w:t>
      </w:r>
    </w:p>
    <w:p w:rsidR="00CD5AC7" w:rsidRPr="00235577" w:rsidRDefault="00CD5AC7" w:rsidP="00CD5AC7">
      <w:pPr>
        <w:pStyle w:val="a5"/>
        <w:rPr>
          <w:b w:val="0"/>
          <w:bCs w:val="0"/>
          <w:sz w:val="28"/>
          <w:szCs w:val="28"/>
        </w:rPr>
      </w:pPr>
    </w:p>
    <w:p w:rsidR="00CE2F4A" w:rsidRDefault="00CE2F4A" w:rsidP="00CD5AC7">
      <w:pPr>
        <w:pStyle w:val="a5"/>
        <w:ind w:firstLine="708"/>
        <w:rPr>
          <w:sz w:val="28"/>
          <w:szCs w:val="28"/>
        </w:rPr>
      </w:pPr>
    </w:p>
    <w:p w:rsidR="00CE2F4A" w:rsidRDefault="00CE2F4A" w:rsidP="00CD5AC7">
      <w:pPr>
        <w:pStyle w:val="a5"/>
        <w:ind w:firstLine="708"/>
        <w:rPr>
          <w:sz w:val="28"/>
          <w:szCs w:val="28"/>
        </w:rPr>
      </w:pPr>
    </w:p>
    <w:p w:rsidR="005B2610" w:rsidRDefault="005B2610" w:rsidP="00CD5AC7">
      <w:pPr>
        <w:pStyle w:val="a5"/>
        <w:ind w:firstLine="708"/>
        <w:rPr>
          <w:sz w:val="28"/>
          <w:szCs w:val="28"/>
        </w:rPr>
      </w:pPr>
    </w:p>
    <w:p w:rsidR="005B2610" w:rsidRDefault="005B2610" w:rsidP="00CD5AC7">
      <w:pPr>
        <w:pStyle w:val="a5"/>
        <w:ind w:firstLine="708"/>
        <w:rPr>
          <w:sz w:val="28"/>
          <w:szCs w:val="28"/>
        </w:rPr>
      </w:pPr>
    </w:p>
    <w:p w:rsidR="00CD5AC7" w:rsidRPr="00235577" w:rsidRDefault="00CD5AC7" w:rsidP="00CD5AC7">
      <w:pPr>
        <w:pStyle w:val="a5"/>
        <w:ind w:firstLine="708"/>
        <w:rPr>
          <w:sz w:val="28"/>
          <w:szCs w:val="28"/>
        </w:rPr>
      </w:pPr>
      <w:r w:rsidRPr="00235577">
        <w:rPr>
          <w:sz w:val="28"/>
          <w:szCs w:val="28"/>
        </w:rPr>
        <w:lastRenderedPageBreak/>
        <w:t>3.Функции методического объединения</w:t>
      </w:r>
    </w:p>
    <w:p w:rsidR="00CD5AC7" w:rsidRPr="00235577" w:rsidRDefault="00C01273" w:rsidP="00C01273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3.1. </w:t>
      </w:r>
      <w:r w:rsidR="00CD5AC7" w:rsidRPr="00235577">
        <w:rPr>
          <w:b w:val="0"/>
          <w:bCs w:val="0"/>
          <w:sz w:val="28"/>
          <w:szCs w:val="28"/>
        </w:rPr>
        <w:t xml:space="preserve">Работа методического объединения организуется на основе планирования, отражающего план работы школы, рекомендации школьного </w:t>
      </w:r>
      <w:proofErr w:type="spellStart"/>
      <w:r w:rsidR="00CD5AC7" w:rsidRPr="00235577">
        <w:rPr>
          <w:b w:val="0"/>
          <w:bCs w:val="0"/>
          <w:sz w:val="28"/>
          <w:szCs w:val="28"/>
        </w:rPr>
        <w:t>методсовета</w:t>
      </w:r>
      <w:proofErr w:type="spellEnd"/>
      <w:r w:rsidR="00CD5AC7" w:rsidRPr="00235577">
        <w:rPr>
          <w:b w:val="0"/>
          <w:bCs w:val="0"/>
          <w:sz w:val="28"/>
          <w:szCs w:val="28"/>
        </w:rPr>
        <w:t>, методическую тему, принятую к разработке педагогическим коллективом, учитывающим индивидуальные планы профессионального самообразования педагогов.</w:t>
      </w:r>
    </w:p>
    <w:p w:rsidR="00CD5AC7" w:rsidRPr="00235577" w:rsidRDefault="00C01273" w:rsidP="00C01273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3.2. </w:t>
      </w:r>
      <w:r w:rsidR="00CD5AC7" w:rsidRPr="00235577">
        <w:rPr>
          <w:b w:val="0"/>
          <w:bCs w:val="0"/>
          <w:sz w:val="28"/>
          <w:szCs w:val="28"/>
        </w:rPr>
        <w:t>Методическое объединение педагогов часть своей работы осуществляет на заседаниях, где анализируются или принимаются к сведен</w:t>
      </w:r>
      <w:r>
        <w:rPr>
          <w:b w:val="0"/>
          <w:bCs w:val="0"/>
          <w:sz w:val="28"/>
          <w:szCs w:val="28"/>
        </w:rPr>
        <w:t>ию решения задач, изложенных в р</w:t>
      </w:r>
      <w:r w:rsidR="00CD5AC7" w:rsidRPr="00235577">
        <w:rPr>
          <w:b w:val="0"/>
          <w:bCs w:val="0"/>
          <w:sz w:val="28"/>
          <w:szCs w:val="28"/>
        </w:rPr>
        <w:t>. 2.</w:t>
      </w:r>
    </w:p>
    <w:p w:rsidR="00CD5AC7" w:rsidRPr="00235577" w:rsidRDefault="00C01273" w:rsidP="00C01273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3.3. </w:t>
      </w:r>
      <w:r w:rsidR="00CD5AC7" w:rsidRPr="00235577">
        <w:rPr>
          <w:b w:val="0"/>
          <w:bCs w:val="0"/>
          <w:sz w:val="28"/>
          <w:szCs w:val="28"/>
        </w:rPr>
        <w:t>Методическое объединение может организовать семинарские занятия, цикл уроков</w:t>
      </w:r>
      <w:r w:rsidR="0089596C">
        <w:rPr>
          <w:b w:val="0"/>
          <w:bCs w:val="0"/>
          <w:sz w:val="28"/>
          <w:szCs w:val="28"/>
        </w:rPr>
        <w:t xml:space="preserve"> </w:t>
      </w:r>
      <w:proofErr w:type="gramStart"/>
      <w:r w:rsidR="0089596C">
        <w:rPr>
          <w:b w:val="0"/>
          <w:bCs w:val="0"/>
          <w:sz w:val="28"/>
          <w:szCs w:val="28"/>
        </w:rPr>
        <w:t xml:space="preserve">( </w:t>
      </w:r>
      <w:proofErr w:type="gramEnd"/>
      <w:r w:rsidR="0089596C">
        <w:rPr>
          <w:b w:val="0"/>
          <w:bCs w:val="0"/>
          <w:sz w:val="28"/>
          <w:szCs w:val="28"/>
        </w:rPr>
        <w:t xml:space="preserve">занятий) </w:t>
      </w:r>
      <w:r w:rsidR="00CD5AC7" w:rsidRPr="00235577">
        <w:rPr>
          <w:b w:val="0"/>
          <w:bCs w:val="0"/>
          <w:sz w:val="28"/>
          <w:szCs w:val="28"/>
        </w:rPr>
        <w:t xml:space="preserve"> по  определенной тематике.</w:t>
      </w:r>
    </w:p>
    <w:p w:rsidR="00CD5AC7" w:rsidRPr="00235577" w:rsidRDefault="00CE2F4A" w:rsidP="00CE2F4A">
      <w:pPr>
        <w:pStyle w:val="a5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</w:t>
      </w:r>
      <w:r>
        <w:rPr>
          <w:sz w:val="28"/>
          <w:szCs w:val="28"/>
        </w:rPr>
        <w:t>4</w:t>
      </w:r>
      <w:r w:rsidR="00CD5AC7" w:rsidRPr="00235577">
        <w:rPr>
          <w:sz w:val="28"/>
          <w:szCs w:val="28"/>
        </w:rPr>
        <w:t>.Обязанности педагогов методического объединения</w:t>
      </w:r>
    </w:p>
    <w:p w:rsidR="00CD5AC7" w:rsidRPr="00235577" w:rsidRDefault="00CD5AC7" w:rsidP="00CD5AC7">
      <w:pPr>
        <w:pStyle w:val="a5"/>
        <w:ind w:firstLine="708"/>
        <w:rPr>
          <w:b w:val="0"/>
          <w:bCs w:val="0"/>
          <w:sz w:val="28"/>
          <w:szCs w:val="28"/>
        </w:rPr>
      </w:pPr>
      <w:r w:rsidRPr="00235577">
        <w:rPr>
          <w:b w:val="0"/>
          <w:bCs w:val="0"/>
          <w:sz w:val="28"/>
          <w:szCs w:val="28"/>
        </w:rPr>
        <w:t>Каждый член методического объединения обязан:</w:t>
      </w:r>
    </w:p>
    <w:p w:rsidR="00CD5AC7" w:rsidRPr="00235577" w:rsidRDefault="00CD5AC7" w:rsidP="00C01273">
      <w:pPr>
        <w:pStyle w:val="a5"/>
        <w:rPr>
          <w:b w:val="0"/>
          <w:bCs w:val="0"/>
          <w:sz w:val="28"/>
          <w:szCs w:val="28"/>
        </w:rPr>
      </w:pPr>
      <w:r w:rsidRPr="00235577">
        <w:rPr>
          <w:b w:val="0"/>
          <w:bCs w:val="0"/>
          <w:sz w:val="28"/>
          <w:szCs w:val="28"/>
        </w:rPr>
        <w:t>-иметь собственную программу профессионального самообразования;</w:t>
      </w:r>
    </w:p>
    <w:p w:rsidR="00CD5AC7" w:rsidRPr="00235577" w:rsidRDefault="00CD5AC7" w:rsidP="00C01273">
      <w:pPr>
        <w:pStyle w:val="a5"/>
        <w:rPr>
          <w:b w:val="0"/>
          <w:bCs w:val="0"/>
          <w:sz w:val="28"/>
          <w:szCs w:val="28"/>
        </w:rPr>
      </w:pPr>
      <w:r w:rsidRPr="00235577">
        <w:rPr>
          <w:b w:val="0"/>
          <w:bCs w:val="0"/>
          <w:sz w:val="28"/>
          <w:szCs w:val="28"/>
        </w:rPr>
        <w:t>-участвовать в заседаниях метод</w:t>
      </w:r>
      <w:r w:rsidR="00334BE1">
        <w:rPr>
          <w:b w:val="0"/>
          <w:bCs w:val="0"/>
          <w:sz w:val="28"/>
          <w:szCs w:val="28"/>
        </w:rPr>
        <w:t xml:space="preserve">ического </w:t>
      </w:r>
      <w:r w:rsidRPr="00235577">
        <w:rPr>
          <w:b w:val="0"/>
          <w:bCs w:val="0"/>
          <w:sz w:val="28"/>
          <w:szCs w:val="28"/>
        </w:rPr>
        <w:t>объединения, практических семинарах и т.д.;</w:t>
      </w:r>
    </w:p>
    <w:p w:rsidR="00CD5AC7" w:rsidRPr="00235577" w:rsidRDefault="00CD5AC7" w:rsidP="00C01273">
      <w:pPr>
        <w:pStyle w:val="a5"/>
        <w:rPr>
          <w:b w:val="0"/>
          <w:bCs w:val="0"/>
          <w:sz w:val="28"/>
          <w:szCs w:val="28"/>
        </w:rPr>
      </w:pPr>
      <w:r w:rsidRPr="00235577">
        <w:rPr>
          <w:b w:val="0"/>
          <w:bCs w:val="0"/>
          <w:sz w:val="28"/>
          <w:szCs w:val="28"/>
        </w:rPr>
        <w:t>-активно участвовать в разработке открытых мероприятий (уроков, внеклассных занятий по предмету</w:t>
      </w:r>
      <w:r w:rsidR="00E74F1E">
        <w:rPr>
          <w:b w:val="0"/>
          <w:bCs w:val="0"/>
          <w:sz w:val="28"/>
          <w:szCs w:val="28"/>
        </w:rPr>
        <w:t>, занятий</w:t>
      </w:r>
      <w:r w:rsidRPr="00235577">
        <w:rPr>
          <w:b w:val="0"/>
          <w:bCs w:val="0"/>
          <w:sz w:val="28"/>
          <w:szCs w:val="28"/>
        </w:rPr>
        <w:t>), стремиться к повышению уровня профессионального мастерства;</w:t>
      </w:r>
    </w:p>
    <w:p w:rsidR="00CD5AC7" w:rsidRPr="00235577" w:rsidRDefault="00C740F1" w:rsidP="00C01273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CD5AC7" w:rsidRPr="00235577">
        <w:rPr>
          <w:b w:val="0"/>
          <w:bCs w:val="0"/>
          <w:sz w:val="28"/>
          <w:szCs w:val="28"/>
        </w:rPr>
        <w:t xml:space="preserve"> н</w:t>
      </w:r>
      <w:r>
        <w:rPr>
          <w:b w:val="0"/>
          <w:bCs w:val="0"/>
          <w:sz w:val="28"/>
          <w:szCs w:val="28"/>
        </w:rPr>
        <w:t xml:space="preserve">еобходимо знать  </w:t>
      </w:r>
      <w:r w:rsidR="00CD5AC7" w:rsidRPr="00235577">
        <w:rPr>
          <w:b w:val="0"/>
          <w:bCs w:val="0"/>
          <w:sz w:val="28"/>
          <w:szCs w:val="28"/>
        </w:rPr>
        <w:t>Закон РФ «Об образовании», нормативные документы, методические требования к квалификационным категориям, владеть основами самоанализа педагогической деятельности.</w:t>
      </w:r>
    </w:p>
    <w:p w:rsidR="00CD5AC7" w:rsidRPr="00235577" w:rsidRDefault="00CD5AC7" w:rsidP="00CD5AC7">
      <w:pPr>
        <w:pStyle w:val="a5"/>
        <w:ind w:firstLine="708"/>
        <w:rPr>
          <w:b w:val="0"/>
          <w:bCs w:val="0"/>
          <w:sz w:val="28"/>
          <w:szCs w:val="28"/>
        </w:rPr>
      </w:pPr>
    </w:p>
    <w:p w:rsidR="00CD5AC7" w:rsidRPr="00235577" w:rsidRDefault="00CE2F4A" w:rsidP="00CD5AC7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CD5AC7" w:rsidRPr="00235577">
        <w:rPr>
          <w:sz w:val="28"/>
          <w:szCs w:val="28"/>
        </w:rPr>
        <w:t>.Организация деятельности методического объединения педагогов</w:t>
      </w:r>
    </w:p>
    <w:p w:rsidR="00CD5AC7" w:rsidRPr="00235577" w:rsidRDefault="00C01273" w:rsidP="00C01273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5.1. </w:t>
      </w:r>
      <w:r w:rsidR="00CD5AC7" w:rsidRPr="00235577">
        <w:rPr>
          <w:b w:val="0"/>
          <w:bCs w:val="0"/>
          <w:sz w:val="28"/>
          <w:szCs w:val="28"/>
        </w:rPr>
        <w:t>Методическое объединение педагогов изби</w:t>
      </w:r>
      <w:r w:rsidR="00C740F1">
        <w:rPr>
          <w:b w:val="0"/>
          <w:bCs w:val="0"/>
          <w:sz w:val="28"/>
          <w:szCs w:val="28"/>
        </w:rPr>
        <w:t>рает руководителя</w:t>
      </w:r>
      <w:r w:rsidR="00CD5AC7" w:rsidRPr="00235577">
        <w:rPr>
          <w:b w:val="0"/>
          <w:bCs w:val="0"/>
          <w:sz w:val="28"/>
          <w:szCs w:val="28"/>
        </w:rPr>
        <w:t>.</w:t>
      </w:r>
    </w:p>
    <w:p w:rsidR="00CD5AC7" w:rsidRPr="00235577" w:rsidRDefault="00C01273" w:rsidP="00C01273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5.2. </w:t>
      </w:r>
      <w:r w:rsidR="00CD5AC7" w:rsidRPr="00235577">
        <w:rPr>
          <w:b w:val="0"/>
          <w:bCs w:val="0"/>
          <w:sz w:val="28"/>
          <w:szCs w:val="28"/>
        </w:rPr>
        <w:t>План методического объединения утверждается заместителем директора по учебно-воспитательной работе.</w:t>
      </w:r>
    </w:p>
    <w:p w:rsidR="00C01273" w:rsidRDefault="00C01273" w:rsidP="00C01273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5.3. </w:t>
      </w:r>
      <w:r w:rsidR="00CD5AC7" w:rsidRPr="00235577">
        <w:rPr>
          <w:b w:val="0"/>
          <w:bCs w:val="0"/>
          <w:sz w:val="28"/>
          <w:szCs w:val="28"/>
        </w:rPr>
        <w:t xml:space="preserve">В течение учебного года проводится не менее 4-х заседаний методического объединения, практический семинар с организацией тематических открытых уроков, внеклассных мероприятий. </w:t>
      </w:r>
    </w:p>
    <w:p w:rsidR="00CD5AC7" w:rsidRPr="00235577" w:rsidRDefault="00C01273" w:rsidP="00C01273">
      <w:pPr>
        <w:pStyle w:val="a5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5.4. </w:t>
      </w:r>
      <w:r w:rsidR="00CD5AC7" w:rsidRPr="00235577">
        <w:rPr>
          <w:b w:val="0"/>
          <w:bCs w:val="0"/>
          <w:sz w:val="28"/>
          <w:szCs w:val="28"/>
        </w:rPr>
        <w:t>Заседания методического объединения оформляются в виде протоколов.</w:t>
      </w:r>
    </w:p>
    <w:p w:rsidR="00CD5AC7" w:rsidRPr="00152690" w:rsidRDefault="00C2375B" w:rsidP="00C2375B">
      <w:pPr>
        <w:pStyle w:val="a5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 xml:space="preserve">5.5. </w:t>
      </w:r>
      <w:r w:rsidR="00CD5AC7" w:rsidRPr="00235577">
        <w:rPr>
          <w:b w:val="0"/>
          <w:bCs w:val="0"/>
          <w:sz w:val="28"/>
          <w:szCs w:val="28"/>
        </w:rPr>
        <w:t>В конце учебного года руководитель анализирует работу методического объединения и сдает на хранение заместителю директора по УВР анализ, план работы, тетрадь протоколов заседаний метод</w:t>
      </w:r>
      <w:r w:rsidR="00334BE1">
        <w:rPr>
          <w:b w:val="0"/>
          <w:bCs w:val="0"/>
          <w:sz w:val="28"/>
          <w:szCs w:val="28"/>
        </w:rPr>
        <w:t xml:space="preserve">ического </w:t>
      </w:r>
      <w:r w:rsidR="00CD5AC7" w:rsidRPr="00235577">
        <w:rPr>
          <w:b w:val="0"/>
          <w:bCs w:val="0"/>
          <w:sz w:val="28"/>
          <w:szCs w:val="28"/>
        </w:rPr>
        <w:t>объединения</w:t>
      </w:r>
      <w:r w:rsidR="00CD5AC7" w:rsidRPr="00152690">
        <w:rPr>
          <w:b w:val="0"/>
          <w:bCs w:val="0"/>
        </w:rPr>
        <w:t>.</w:t>
      </w:r>
    </w:p>
    <w:p w:rsidR="00CD5AC7" w:rsidRDefault="00CD5AC7" w:rsidP="00CD5AC7">
      <w:pPr>
        <w:pStyle w:val="a5"/>
        <w:jc w:val="both"/>
        <w:rPr>
          <w:b w:val="0"/>
          <w:bCs w:val="0"/>
          <w:sz w:val="28"/>
          <w:szCs w:val="28"/>
        </w:rPr>
      </w:pPr>
    </w:p>
    <w:p w:rsidR="00CD5AC7" w:rsidRDefault="00CD5AC7" w:rsidP="008943FB">
      <w:pPr>
        <w:pStyle w:val="a5"/>
        <w:jc w:val="both"/>
        <w:rPr>
          <w:b w:val="0"/>
          <w:bCs w:val="0"/>
          <w:sz w:val="28"/>
          <w:szCs w:val="28"/>
        </w:rPr>
      </w:pPr>
    </w:p>
    <w:sectPr w:rsidR="00CD5AC7" w:rsidSect="00DE5CD7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9C" w:rsidRDefault="0023729C" w:rsidP="0069397C">
      <w:r>
        <w:separator/>
      </w:r>
    </w:p>
  </w:endnote>
  <w:endnote w:type="continuationSeparator" w:id="0">
    <w:p w:rsidR="0023729C" w:rsidRDefault="0023729C" w:rsidP="0069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D7" w:rsidRDefault="00460037" w:rsidP="00A26BF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01F4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5CD7" w:rsidRDefault="0023729C" w:rsidP="00DE5CD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CD7" w:rsidRDefault="0023729C" w:rsidP="00DE5CD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9C" w:rsidRDefault="0023729C" w:rsidP="0069397C">
      <w:r>
        <w:separator/>
      </w:r>
    </w:p>
  </w:footnote>
  <w:footnote w:type="continuationSeparator" w:id="0">
    <w:p w:rsidR="0023729C" w:rsidRDefault="0023729C" w:rsidP="00693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3FB"/>
    <w:rsid w:val="0000193D"/>
    <w:rsid w:val="000020DE"/>
    <w:rsid w:val="000023BA"/>
    <w:rsid w:val="00003ABE"/>
    <w:rsid w:val="00004981"/>
    <w:rsid w:val="00010EFC"/>
    <w:rsid w:val="00010F9B"/>
    <w:rsid w:val="0001351B"/>
    <w:rsid w:val="00014CE9"/>
    <w:rsid w:val="000158B2"/>
    <w:rsid w:val="0001594C"/>
    <w:rsid w:val="00015C7F"/>
    <w:rsid w:val="000162A3"/>
    <w:rsid w:val="00017F11"/>
    <w:rsid w:val="0002015A"/>
    <w:rsid w:val="00020FC1"/>
    <w:rsid w:val="00021098"/>
    <w:rsid w:val="00021BBF"/>
    <w:rsid w:val="00022606"/>
    <w:rsid w:val="00027110"/>
    <w:rsid w:val="000271F4"/>
    <w:rsid w:val="00027203"/>
    <w:rsid w:val="00031764"/>
    <w:rsid w:val="00032BD4"/>
    <w:rsid w:val="00032BFB"/>
    <w:rsid w:val="000337CC"/>
    <w:rsid w:val="0003419E"/>
    <w:rsid w:val="00035FCA"/>
    <w:rsid w:val="00036483"/>
    <w:rsid w:val="00036642"/>
    <w:rsid w:val="000415C5"/>
    <w:rsid w:val="00042542"/>
    <w:rsid w:val="00043016"/>
    <w:rsid w:val="00044159"/>
    <w:rsid w:val="00045166"/>
    <w:rsid w:val="0004606E"/>
    <w:rsid w:val="0004740D"/>
    <w:rsid w:val="00050726"/>
    <w:rsid w:val="00051078"/>
    <w:rsid w:val="000512CE"/>
    <w:rsid w:val="0005215A"/>
    <w:rsid w:val="00053024"/>
    <w:rsid w:val="00053305"/>
    <w:rsid w:val="00054569"/>
    <w:rsid w:val="0005474D"/>
    <w:rsid w:val="000551C1"/>
    <w:rsid w:val="000559AE"/>
    <w:rsid w:val="00055C08"/>
    <w:rsid w:val="000568EA"/>
    <w:rsid w:val="00056F0F"/>
    <w:rsid w:val="000572BE"/>
    <w:rsid w:val="00057792"/>
    <w:rsid w:val="0005791B"/>
    <w:rsid w:val="00057CED"/>
    <w:rsid w:val="00057FCA"/>
    <w:rsid w:val="000600C3"/>
    <w:rsid w:val="00062149"/>
    <w:rsid w:val="00063F18"/>
    <w:rsid w:val="00064065"/>
    <w:rsid w:val="000653A8"/>
    <w:rsid w:val="000666C3"/>
    <w:rsid w:val="000722AD"/>
    <w:rsid w:val="00072A24"/>
    <w:rsid w:val="0007370A"/>
    <w:rsid w:val="00073E3F"/>
    <w:rsid w:val="000741EF"/>
    <w:rsid w:val="000753A9"/>
    <w:rsid w:val="00076196"/>
    <w:rsid w:val="00076EC8"/>
    <w:rsid w:val="00076F99"/>
    <w:rsid w:val="00080575"/>
    <w:rsid w:val="00080D1F"/>
    <w:rsid w:val="00080E5D"/>
    <w:rsid w:val="00081997"/>
    <w:rsid w:val="000827EF"/>
    <w:rsid w:val="0008533E"/>
    <w:rsid w:val="0008534B"/>
    <w:rsid w:val="000868AC"/>
    <w:rsid w:val="00086A82"/>
    <w:rsid w:val="000870C2"/>
    <w:rsid w:val="00087B9F"/>
    <w:rsid w:val="0009039F"/>
    <w:rsid w:val="0009127D"/>
    <w:rsid w:val="00091927"/>
    <w:rsid w:val="00092692"/>
    <w:rsid w:val="00095A73"/>
    <w:rsid w:val="00095F69"/>
    <w:rsid w:val="0009736D"/>
    <w:rsid w:val="00097D9E"/>
    <w:rsid w:val="00097FCC"/>
    <w:rsid w:val="000A03E7"/>
    <w:rsid w:val="000A15E7"/>
    <w:rsid w:val="000A33AC"/>
    <w:rsid w:val="000A704F"/>
    <w:rsid w:val="000A7176"/>
    <w:rsid w:val="000A73B2"/>
    <w:rsid w:val="000B000B"/>
    <w:rsid w:val="000B0331"/>
    <w:rsid w:val="000B1817"/>
    <w:rsid w:val="000B1F54"/>
    <w:rsid w:val="000B2FAF"/>
    <w:rsid w:val="000B598E"/>
    <w:rsid w:val="000B5A4E"/>
    <w:rsid w:val="000B7489"/>
    <w:rsid w:val="000C008E"/>
    <w:rsid w:val="000C0730"/>
    <w:rsid w:val="000C0CFA"/>
    <w:rsid w:val="000C1FBE"/>
    <w:rsid w:val="000C3103"/>
    <w:rsid w:val="000C3900"/>
    <w:rsid w:val="000C3FAC"/>
    <w:rsid w:val="000C51F0"/>
    <w:rsid w:val="000C54F6"/>
    <w:rsid w:val="000C57E2"/>
    <w:rsid w:val="000C64D5"/>
    <w:rsid w:val="000C67E7"/>
    <w:rsid w:val="000C741B"/>
    <w:rsid w:val="000C762E"/>
    <w:rsid w:val="000D12DC"/>
    <w:rsid w:val="000D31B9"/>
    <w:rsid w:val="000D32EA"/>
    <w:rsid w:val="000D44A3"/>
    <w:rsid w:val="000D4F4F"/>
    <w:rsid w:val="000D4F94"/>
    <w:rsid w:val="000D707D"/>
    <w:rsid w:val="000E2150"/>
    <w:rsid w:val="000E2305"/>
    <w:rsid w:val="000E35F6"/>
    <w:rsid w:val="000E5029"/>
    <w:rsid w:val="000E50FE"/>
    <w:rsid w:val="000E5BC4"/>
    <w:rsid w:val="000E6892"/>
    <w:rsid w:val="000E697D"/>
    <w:rsid w:val="000E7CFC"/>
    <w:rsid w:val="000F0D15"/>
    <w:rsid w:val="000F28F1"/>
    <w:rsid w:val="000F3D1D"/>
    <w:rsid w:val="000F4626"/>
    <w:rsid w:val="000F4D6A"/>
    <w:rsid w:val="000F7537"/>
    <w:rsid w:val="001035D5"/>
    <w:rsid w:val="001038A6"/>
    <w:rsid w:val="00103F29"/>
    <w:rsid w:val="00104994"/>
    <w:rsid w:val="00106413"/>
    <w:rsid w:val="00106F18"/>
    <w:rsid w:val="0010769B"/>
    <w:rsid w:val="0011287F"/>
    <w:rsid w:val="00113365"/>
    <w:rsid w:val="00113D28"/>
    <w:rsid w:val="001161C9"/>
    <w:rsid w:val="001166B8"/>
    <w:rsid w:val="0011676F"/>
    <w:rsid w:val="00117AE8"/>
    <w:rsid w:val="00120EE7"/>
    <w:rsid w:val="00122C2D"/>
    <w:rsid w:val="001238F8"/>
    <w:rsid w:val="00123B2E"/>
    <w:rsid w:val="00123FD7"/>
    <w:rsid w:val="00124FAD"/>
    <w:rsid w:val="0012572D"/>
    <w:rsid w:val="001270F1"/>
    <w:rsid w:val="00130B81"/>
    <w:rsid w:val="00130C31"/>
    <w:rsid w:val="001322D5"/>
    <w:rsid w:val="0013555A"/>
    <w:rsid w:val="00136661"/>
    <w:rsid w:val="00136E7D"/>
    <w:rsid w:val="00137906"/>
    <w:rsid w:val="00137985"/>
    <w:rsid w:val="00137A56"/>
    <w:rsid w:val="0014176F"/>
    <w:rsid w:val="00141E1F"/>
    <w:rsid w:val="0014400F"/>
    <w:rsid w:val="001443AB"/>
    <w:rsid w:val="00145D55"/>
    <w:rsid w:val="00146150"/>
    <w:rsid w:val="0014653D"/>
    <w:rsid w:val="00151202"/>
    <w:rsid w:val="00152410"/>
    <w:rsid w:val="00153770"/>
    <w:rsid w:val="00153F4D"/>
    <w:rsid w:val="00154B22"/>
    <w:rsid w:val="00154CC6"/>
    <w:rsid w:val="00154D08"/>
    <w:rsid w:val="00155D18"/>
    <w:rsid w:val="00156F92"/>
    <w:rsid w:val="0015710D"/>
    <w:rsid w:val="0015738A"/>
    <w:rsid w:val="00162948"/>
    <w:rsid w:val="00162EFC"/>
    <w:rsid w:val="001642EF"/>
    <w:rsid w:val="00166620"/>
    <w:rsid w:val="00166DBD"/>
    <w:rsid w:val="00167964"/>
    <w:rsid w:val="00170FAE"/>
    <w:rsid w:val="001713D0"/>
    <w:rsid w:val="0017143A"/>
    <w:rsid w:val="00171CBE"/>
    <w:rsid w:val="00173637"/>
    <w:rsid w:val="0017377E"/>
    <w:rsid w:val="00173939"/>
    <w:rsid w:val="00173D7A"/>
    <w:rsid w:val="001773BA"/>
    <w:rsid w:val="00180BD6"/>
    <w:rsid w:val="00180EC7"/>
    <w:rsid w:val="00182026"/>
    <w:rsid w:val="001824C6"/>
    <w:rsid w:val="00182B63"/>
    <w:rsid w:val="001833FE"/>
    <w:rsid w:val="00185958"/>
    <w:rsid w:val="00185E27"/>
    <w:rsid w:val="00186D4B"/>
    <w:rsid w:val="00190ABE"/>
    <w:rsid w:val="0019236B"/>
    <w:rsid w:val="0019285B"/>
    <w:rsid w:val="001928F3"/>
    <w:rsid w:val="00192F3B"/>
    <w:rsid w:val="001933C9"/>
    <w:rsid w:val="001951F9"/>
    <w:rsid w:val="00195FB4"/>
    <w:rsid w:val="001965D4"/>
    <w:rsid w:val="001A0DFC"/>
    <w:rsid w:val="001A20E6"/>
    <w:rsid w:val="001A2616"/>
    <w:rsid w:val="001A3253"/>
    <w:rsid w:val="001A3FC9"/>
    <w:rsid w:val="001A411C"/>
    <w:rsid w:val="001A44C2"/>
    <w:rsid w:val="001A4AE7"/>
    <w:rsid w:val="001A53B6"/>
    <w:rsid w:val="001A556F"/>
    <w:rsid w:val="001A58A2"/>
    <w:rsid w:val="001A72AD"/>
    <w:rsid w:val="001B10D3"/>
    <w:rsid w:val="001B3380"/>
    <w:rsid w:val="001B3D96"/>
    <w:rsid w:val="001B4EEE"/>
    <w:rsid w:val="001B5897"/>
    <w:rsid w:val="001B5B33"/>
    <w:rsid w:val="001B5E57"/>
    <w:rsid w:val="001B688E"/>
    <w:rsid w:val="001B6ED7"/>
    <w:rsid w:val="001C2ADB"/>
    <w:rsid w:val="001C326F"/>
    <w:rsid w:val="001C3A35"/>
    <w:rsid w:val="001C3EB1"/>
    <w:rsid w:val="001D05D9"/>
    <w:rsid w:val="001D15BF"/>
    <w:rsid w:val="001D1BD4"/>
    <w:rsid w:val="001D2E76"/>
    <w:rsid w:val="001D3DAA"/>
    <w:rsid w:val="001D4476"/>
    <w:rsid w:val="001D4BC4"/>
    <w:rsid w:val="001D4E4B"/>
    <w:rsid w:val="001D6BEA"/>
    <w:rsid w:val="001D6D8D"/>
    <w:rsid w:val="001D7426"/>
    <w:rsid w:val="001D773E"/>
    <w:rsid w:val="001E1299"/>
    <w:rsid w:val="001E1A4B"/>
    <w:rsid w:val="001E255E"/>
    <w:rsid w:val="001E2B50"/>
    <w:rsid w:val="001E2F85"/>
    <w:rsid w:val="001E3D6C"/>
    <w:rsid w:val="001E42AE"/>
    <w:rsid w:val="001E70EF"/>
    <w:rsid w:val="001F2E60"/>
    <w:rsid w:val="001F2F6B"/>
    <w:rsid w:val="001F33F3"/>
    <w:rsid w:val="001F3794"/>
    <w:rsid w:val="001F498B"/>
    <w:rsid w:val="001F49DB"/>
    <w:rsid w:val="001F50CB"/>
    <w:rsid w:val="001F626A"/>
    <w:rsid w:val="001F631A"/>
    <w:rsid w:val="001F7BEF"/>
    <w:rsid w:val="00202667"/>
    <w:rsid w:val="00202F10"/>
    <w:rsid w:val="00204256"/>
    <w:rsid w:val="0020469E"/>
    <w:rsid w:val="00210A6F"/>
    <w:rsid w:val="00210B34"/>
    <w:rsid w:val="00211159"/>
    <w:rsid w:val="00211556"/>
    <w:rsid w:val="002127A0"/>
    <w:rsid w:val="002134AA"/>
    <w:rsid w:val="00214AAF"/>
    <w:rsid w:val="00216706"/>
    <w:rsid w:val="00217A9C"/>
    <w:rsid w:val="00221525"/>
    <w:rsid w:val="00221709"/>
    <w:rsid w:val="00221C87"/>
    <w:rsid w:val="002239DF"/>
    <w:rsid w:val="00224906"/>
    <w:rsid w:val="00225F1F"/>
    <w:rsid w:val="00227A78"/>
    <w:rsid w:val="00230E8C"/>
    <w:rsid w:val="002319A7"/>
    <w:rsid w:val="00232036"/>
    <w:rsid w:val="002332EB"/>
    <w:rsid w:val="00234165"/>
    <w:rsid w:val="002350AC"/>
    <w:rsid w:val="00235335"/>
    <w:rsid w:val="002354D1"/>
    <w:rsid w:val="00235577"/>
    <w:rsid w:val="0023569C"/>
    <w:rsid w:val="0023729C"/>
    <w:rsid w:val="00237306"/>
    <w:rsid w:val="00237CF4"/>
    <w:rsid w:val="002401EB"/>
    <w:rsid w:val="00240E16"/>
    <w:rsid w:val="002428B1"/>
    <w:rsid w:val="00243601"/>
    <w:rsid w:val="00243F31"/>
    <w:rsid w:val="00246184"/>
    <w:rsid w:val="002461B6"/>
    <w:rsid w:val="002522ED"/>
    <w:rsid w:val="00252AF4"/>
    <w:rsid w:val="00253FD3"/>
    <w:rsid w:val="00254A11"/>
    <w:rsid w:val="00254C16"/>
    <w:rsid w:val="00256DA3"/>
    <w:rsid w:val="002578A6"/>
    <w:rsid w:val="0026101B"/>
    <w:rsid w:val="002615E7"/>
    <w:rsid w:val="00261754"/>
    <w:rsid w:val="00261FF3"/>
    <w:rsid w:val="002620A3"/>
    <w:rsid w:val="00263FE8"/>
    <w:rsid w:val="00264429"/>
    <w:rsid w:val="002656CB"/>
    <w:rsid w:val="00265F49"/>
    <w:rsid w:val="00266060"/>
    <w:rsid w:val="0026653B"/>
    <w:rsid w:val="002666F4"/>
    <w:rsid w:val="0027045D"/>
    <w:rsid w:val="00271339"/>
    <w:rsid w:val="0027200F"/>
    <w:rsid w:val="002729D0"/>
    <w:rsid w:val="00273EAB"/>
    <w:rsid w:val="00275D0D"/>
    <w:rsid w:val="00276EFE"/>
    <w:rsid w:val="00277B99"/>
    <w:rsid w:val="0028070F"/>
    <w:rsid w:val="00283F7E"/>
    <w:rsid w:val="00284085"/>
    <w:rsid w:val="00284766"/>
    <w:rsid w:val="00284DD0"/>
    <w:rsid w:val="00285812"/>
    <w:rsid w:val="002859F2"/>
    <w:rsid w:val="00285DF6"/>
    <w:rsid w:val="00286331"/>
    <w:rsid w:val="00287056"/>
    <w:rsid w:val="00287194"/>
    <w:rsid w:val="002878CA"/>
    <w:rsid w:val="0029115A"/>
    <w:rsid w:val="00292A86"/>
    <w:rsid w:val="00292F4C"/>
    <w:rsid w:val="002936EC"/>
    <w:rsid w:val="002941CF"/>
    <w:rsid w:val="0029424C"/>
    <w:rsid w:val="00296C58"/>
    <w:rsid w:val="00296E14"/>
    <w:rsid w:val="002974D9"/>
    <w:rsid w:val="002A2152"/>
    <w:rsid w:val="002A4BF6"/>
    <w:rsid w:val="002A5C67"/>
    <w:rsid w:val="002A5F63"/>
    <w:rsid w:val="002B1364"/>
    <w:rsid w:val="002B21B7"/>
    <w:rsid w:val="002B3C96"/>
    <w:rsid w:val="002B3D02"/>
    <w:rsid w:val="002B7C68"/>
    <w:rsid w:val="002C05BD"/>
    <w:rsid w:val="002C2446"/>
    <w:rsid w:val="002C2515"/>
    <w:rsid w:val="002C3DBC"/>
    <w:rsid w:val="002C5041"/>
    <w:rsid w:val="002C51C6"/>
    <w:rsid w:val="002C6B83"/>
    <w:rsid w:val="002C6CCA"/>
    <w:rsid w:val="002C7128"/>
    <w:rsid w:val="002D207D"/>
    <w:rsid w:val="002D3083"/>
    <w:rsid w:val="002D4058"/>
    <w:rsid w:val="002D4FBC"/>
    <w:rsid w:val="002D5299"/>
    <w:rsid w:val="002D6077"/>
    <w:rsid w:val="002D698B"/>
    <w:rsid w:val="002D7693"/>
    <w:rsid w:val="002E0519"/>
    <w:rsid w:val="002E0668"/>
    <w:rsid w:val="002E4ABD"/>
    <w:rsid w:val="002E5EDD"/>
    <w:rsid w:val="002E6FF5"/>
    <w:rsid w:val="002E7370"/>
    <w:rsid w:val="002E7B1B"/>
    <w:rsid w:val="002F260C"/>
    <w:rsid w:val="002F2840"/>
    <w:rsid w:val="002F2C7A"/>
    <w:rsid w:val="002F53CF"/>
    <w:rsid w:val="002F5CEF"/>
    <w:rsid w:val="002F6085"/>
    <w:rsid w:val="002F61F9"/>
    <w:rsid w:val="002F6FC3"/>
    <w:rsid w:val="002F7B59"/>
    <w:rsid w:val="002F7BF0"/>
    <w:rsid w:val="002F7D82"/>
    <w:rsid w:val="002F7E24"/>
    <w:rsid w:val="00300B4E"/>
    <w:rsid w:val="00300D87"/>
    <w:rsid w:val="0030182D"/>
    <w:rsid w:val="00303141"/>
    <w:rsid w:val="00303B9C"/>
    <w:rsid w:val="00306660"/>
    <w:rsid w:val="00306FE2"/>
    <w:rsid w:val="00310A12"/>
    <w:rsid w:val="003125F9"/>
    <w:rsid w:val="00313DA8"/>
    <w:rsid w:val="00314976"/>
    <w:rsid w:val="00315AB9"/>
    <w:rsid w:val="00315F97"/>
    <w:rsid w:val="00316A91"/>
    <w:rsid w:val="0032006E"/>
    <w:rsid w:val="00321C66"/>
    <w:rsid w:val="00322A86"/>
    <w:rsid w:val="00327FCF"/>
    <w:rsid w:val="003315DB"/>
    <w:rsid w:val="003320A5"/>
    <w:rsid w:val="00332A9C"/>
    <w:rsid w:val="00334BE1"/>
    <w:rsid w:val="00335216"/>
    <w:rsid w:val="00336402"/>
    <w:rsid w:val="00337472"/>
    <w:rsid w:val="003375DD"/>
    <w:rsid w:val="00341806"/>
    <w:rsid w:val="00341DE1"/>
    <w:rsid w:val="0034276F"/>
    <w:rsid w:val="00343EC5"/>
    <w:rsid w:val="003451BB"/>
    <w:rsid w:val="00345937"/>
    <w:rsid w:val="00346AD4"/>
    <w:rsid w:val="00347076"/>
    <w:rsid w:val="0034798F"/>
    <w:rsid w:val="00352011"/>
    <w:rsid w:val="003524C9"/>
    <w:rsid w:val="00352C11"/>
    <w:rsid w:val="003532EB"/>
    <w:rsid w:val="003545C1"/>
    <w:rsid w:val="00354BAE"/>
    <w:rsid w:val="00356CD0"/>
    <w:rsid w:val="003602ED"/>
    <w:rsid w:val="00360681"/>
    <w:rsid w:val="00362625"/>
    <w:rsid w:val="003633F2"/>
    <w:rsid w:val="003638D5"/>
    <w:rsid w:val="0036491A"/>
    <w:rsid w:val="00365ED8"/>
    <w:rsid w:val="0037070C"/>
    <w:rsid w:val="00370A71"/>
    <w:rsid w:val="003715D3"/>
    <w:rsid w:val="00371695"/>
    <w:rsid w:val="0037314D"/>
    <w:rsid w:val="0037400D"/>
    <w:rsid w:val="00375F7C"/>
    <w:rsid w:val="00376E7C"/>
    <w:rsid w:val="00376FA4"/>
    <w:rsid w:val="003778B3"/>
    <w:rsid w:val="00377EF9"/>
    <w:rsid w:val="00381584"/>
    <w:rsid w:val="00382A1E"/>
    <w:rsid w:val="00382D1D"/>
    <w:rsid w:val="00383FA0"/>
    <w:rsid w:val="00387312"/>
    <w:rsid w:val="00387F67"/>
    <w:rsid w:val="0039096B"/>
    <w:rsid w:val="00392714"/>
    <w:rsid w:val="003962F0"/>
    <w:rsid w:val="003965EF"/>
    <w:rsid w:val="00396B9C"/>
    <w:rsid w:val="0039706F"/>
    <w:rsid w:val="00397B1B"/>
    <w:rsid w:val="00397F52"/>
    <w:rsid w:val="003A05CD"/>
    <w:rsid w:val="003A12B7"/>
    <w:rsid w:val="003A2395"/>
    <w:rsid w:val="003A2F63"/>
    <w:rsid w:val="003A3243"/>
    <w:rsid w:val="003A3571"/>
    <w:rsid w:val="003A3E1F"/>
    <w:rsid w:val="003A4FD4"/>
    <w:rsid w:val="003A6240"/>
    <w:rsid w:val="003A6B1A"/>
    <w:rsid w:val="003B043C"/>
    <w:rsid w:val="003B04A9"/>
    <w:rsid w:val="003B1986"/>
    <w:rsid w:val="003B1BC6"/>
    <w:rsid w:val="003B4881"/>
    <w:rsid w:val="003B4CD7"/>
    <w:rsid w:val="003B4D73"/>
    <w:rsid w:val="003B681F"/>
    <w:rsid w:val="003B7666"/>
    <w:rsid w:val="003C0718"/>
    <w:rsid w:val="003C083D"/>
    <w:rsid w:val="003C2F59"/>
    <w:rsid w:val="003C4864"/>
    <w:rsid w:val="003C5B3E"/>
    <w:rsid w:val="003C61D7"/>
    <w:rsid w:val="003C69E6"/>
    <w:rsid w:val="003C6F29"/>
    <w:rsid w:val="003C7531"/>
    <w:rsid w:val="003D0AFA"/>
    <w:rsid w:val="003D1F4E"/>
    <w:rsid w:val="003D2935"/>
    <w:rsid w:val="003D3A48"/>
    <w:rsid w:val="003D4858"/>
    <w:rsid w:val="003D510B"/>
    <w:rsid w:val="003D52F9"/>
    <w:rsid w:val="003D64F2"/>
    <w:rsid w:val="003D7C37"/>
    <w:rsid w:val="003E1AFA"/>
    <w:rsid w:val="003E3564"/>
    <w:rsid w:val="003E3AF9"/>
    <w:rsid w:val="003E4137"/>
    <w:rsid w:val="003E6686"/>
    <w:rsid w:val="003E6DBE"/>
    <w:rsid w:val="003E7D70"/>
    <w:rsid w:val="003F49D4"/>
    <w:rsid w:val="0040259A"/>
    <w:rsid w:val="00402895"/>
    <w:rsid w:val="00403445"/>
    <w:rsid w:val="00404439"/>
    <w:rsid w:val="0040522A"/>
    <w:rsid w:val="004061E1"/>
    <w:rsid w:val="00406705"/>
    <w:rsid w:val="00407C50"/>
    <w:rsid w:val="004101A4"/>
    <w:rsid w:val="0041315F"/>
    <w:rsid w:val="0041425B"/>
    <w:rsid w:val="00414350"/>
    <w:rsid w:val="004206D9"/>
    <w:rsid w:val="004209D7"/>
    <w:rsid w:val="00420AB2"/>
    <w:rsid w:val="004217E3"/>
    <w:rsid w:val="00423235"/>
    <w:rsid w:val="00424CFB"/>
    <w:rsid w:val="0042680D"/>
    <w:rsid w:val="00427FB4"/>
    <w:rsid w:val="00431D4B"/>
    <w:rsid w:val="00431F89"/>
    <w:rsid w:val="00435E71"/>
    <w:rsid w:val="00436063"/>
    <w:rsid w:val="00437AF3"/>
    <w:rsid w:val="00443767"/>
    <w:rsid w:val="004440F6"/>
    <w:rsid w:val="00444666"/>
    <w:rsid w:val="0044486F"/>
    <w:rsid w:val="00444B89"/>
    <w:rsid w:val="00444D20"/>
    <w:rsid w:val="00445517"/>
    <w:rsid w:val="00445C2B"/>
    <w:rsid w:val="0044687C"/>
    <w:rsid w:val="00447CDC"/>
    <w:rsid w:val="00450382"/>
    <w:rsid w:val="004503FA"/>
    <w:rsid w:val="004533F6"/>
    <w:rsid w:val="00455A60"/>
    <w:rsid w:val="00456366"/>
    <w:rsid w:val="00456582"/>
    <w:rsid w:val="00456DC3"/>
    <w:rsid w:val="00457308"/>
    <w:rsid w:val="00460037"/>
    <w:rsid w:val="00460202"/>
    <w:rsid w:val="00460912"/>
    <w:rsid w:val="00460EA0"/>
    <w:rsid w:val="00462BA9"/>
    <w:rsid w:val="004638E5"/>
    <w:rsid w:val="004642F3"/>
    <w:rsid w:val="00464FBA"/>
    <w:rsid w:val="00466BFA"/>
    <w:rsid w:val="00471B63"/>
    <w:rsid w:val="0047257C"/>
    <w:rsid w:val="0047282E"/>
    <w:rsid w:val="004754E1"/>
    <w:rsid w:val="00475713"/>
    <w:rsid w:val="004773C6"/>
    <w:rsid w:val="00477C18"/>
    <w:rsid w:val="0048167D"/>
    <w:rsid w:val="00481C58"/>
    <w:rsid w:val="0048466F"/>
    <w:rsid w:val="00487B8A"/>
    <w:rsid w:val="00490D6F"/>
    <w:rsid w:val="00492FD9"/>
    <w:rsid w:val="0049374E"/>
    <w:rsid w:val="00493893"/>
    <w:rsid w:val="00495054"/>
    <w:rsid w:val="004956CA"/>
    <w:rsid w:val="00497664"/>
    <w:rsid w:val="004A0C14"/>
    <w:rsid w:val="004A26A2"/>
    <w:rsid w:val="004A352F"/>
    <w:rsid w:val="004A437D"/>
    <w:rsid w:val="004A4DE9"/>
    <w:rsid w:val="004A62F1"/>
    <w:rsid w:val="004A70AE"/>
    <w:rsid w:val="004A7CD8"/>
    <w:rsid w:val="004B209C"/>
    <w:rsid w:val="004B21C7"/>
    <w:rsid w:val="004B25BD"/>
    <w:rsid w:val="004B37CF"/>
    <w:rsid w:val="004B5B71"/>
    <w:rsid w:val="004B6B78"/>
    <w:rsid w:val="004C18B5"/>
    <w:rsid w:val="004C3A4E"/>
    <w:rsid w:val="004C3E8B"/>
    <w:rsid w:val="004C4F0B"/>
    <w:rsid w:val="004C553C"/>
    <w:rsid w:val="004C7047"/>
    <w:rsid w:val="004D0D65"/>
    <w:rsid w:val="004D2144"/>
    <w:rsid w:val="004D2EBF"/>
    <w:rsid w:val="004D3733"/>
    <w:rsid w:val="004D3D5E"/>
    <w:rsid w:val="004D5746"/>
    <w:rsid w:val="004D5B77"/>
    <w:rsid w:val="004D6B67"/>
    <w:rsid w:val="004E1493"/>
    <w:rsid w:val="004E1B12"/>
    <w:rsid w:val="004E327D"/>
    <w:rsid w:val="004E361A"/>
    <w:rsid w:val="004E57BE"/>
    <w:rsid w:val="004E6737"/>
    <w:rsid w:val="004E715F"/>
    <w:rsid w:val="004E7998"/>
    <w:rsid w:val="004E7F1D"/>
    <w:rsid w:val="004F083B"/>
    <w:rsid w:val="004F0F4A"/>
    <w:rsid w:val="004F3C2D"/>
    <w:rsid w:val="004F493E"/>
    <w:rsid w:val="004F5643"/>
    <w:rsid w:val="004F753E"/>
    <w:rsid w:val="00501433"/>
    <w:rsid w:val="00504C83"/>
    <w:rsid w:val="00505FD9"/>
    <w:rsid w:val="005070D0"/>
    <w:rsid w:val="005103B9"/>
    <w:rsid w:val="00510D61"/>
    <w:rsid w:val="00511B9F"/>
    <w:rsid w:val="005126B8"/>
    <w:rsid w:val="00513AB8"/>
    <w:rsid w:val="00513F31"/>
    <w:rsid w:val="0051446A"/>
    <w:rsid w:val="005149DA"/>
    <w:rsid w:val="0051681F"/>
    <w:rsid w:val="00522DF1"/>
    <w:rsid w:val="00524339"/>
    <w:rsid w:val="005243D9"/>
    <w:rsid w:val="00524CA0"/>
    <w:rsid w:val="00524ED7"/>
    <w:rsid w:val="00524EF2"/>
    <w:rsid w:val="00525153"/>
    <w:rsid w:val="0052640C"/>
    <w:rsid w:val="00526C46"/>
    <w:rsid w:val="00527FD8"/>
    <w:rsid w:val="00531117"/>
    <w:rsid w:val="00531878"/>
    <w:rsid w:val="00532678"/>
    <w:rsid w:val="00533976"/>
    <w:rsid w:val="00534B70"/>
    <w:rsid w:val="00534CE8"/>
    <w:rsid w:val="00535257"/>
    <w:rsid w:val="00535D77"/>
    <w:rsid w:val="00542065"/>
    <w:rsid w:val="00543C9B"/>
    <w:rsid w:val="005446E4"/>
    <w:rsid w:val="00544A67"/>
    <w:rsid w:val="00546F7B"/>
    <w:rsid w:val="0055089D"/>
    <w:rsid w:val="005523B9"/>
    <w:rsid w:val="0055261C"/>
    <w:rsid w:val="00553059"/>
    <w:rsid w:val="005532B3"/>
    <w:rsid w:val="005547E3"/>
    <w:rsid w:val="005568B2"/>
    <w:rsid w:val="00561049"/>
    <w:rsid w:val="00561055"/>
    <w:rsid w:val="00561B26"/>
    <w:rsid w:val="00561CED"/>
    <w:rsid w:val="00561D4B"/>
    <w:rsid w:val="00562002"/>
    <w:rsid w:val="00562317"/>
    <w:rsid w:val="005626E4"/>
    <w:rsid w:val="00565733"/>
    <w:rsid w:val="0056626A"/>
    <w:rsid w:val="00566C4B"/>
    <w:rsid w:val="00566CAB"/>
    <w:rsid w:val="00567904"/>
    <w:rsid w:val="005704F7"/>
    <w:rsid w:val="00574C61"/>
    <w:rsid w:val="0057562C"/>
    <w:rsid w:val="00575FB7"/>
    <w:rsid w:val="00580348"/>
    <w:rsid w:val="00581D56"/>
    <w:rsid w:val="005825C7"/>
    <w:rsid w:val="00584198"/>
    <w:rsid w:val="00584408"/>
    <w:rsid w:val="0058482B"/>
    <w:rsid w:val="0058513E"/>
    <w:rsid w:val="0058577A"/>
    <w:rsid w:val="005871BE"/>
    <w:rsid w:val="0058747E"/>
    <w:rsid w:val="00587E56"/>
    <w:rsid w:val="00590D03"/>
    <w:rsid w:val="00590E6B"/>
    <w:rsid w:val="00591935"/>
    <w:rsid w:val="00592195"/>
    <w:rsid w:val="00593C7F"/>
    <w:rsid w:val="00594FD7"/>
    <w:rsid w:val="005A20ED"/>
    <w:rsid w:val="005A2569"/>
    <w:rsid w:val="005A347B"/>
    <w:rsid w:val="005A3783"/>
    <w:rsid w:val="005A37AA"/>
    <w:rsid w:val="005A3C7A"/>
    <w:rsid w:val="005A44F5"/>
    <w:rsid w:val="005A54EE"/>
    <w:rsid w:val="005A584E"/>
    <w:rsid w:val="005A624A"/>
    <w:rsid w:val="005A6415"/>
    <w:rsid w:val="005A706B"/>
    <w:rsid w:val="005B2610"/>
    <w:rsid w:val="005B7269"/>
    <w:rsid w:val="005C0D33"/>
    <w:rsid w:val="005C20C4"/>
    <w:rsid w:val="005C21B3"/>
    <w:rsid w:val="005C2366"/>
    <w:rsid w:val="005C3027"/>
    <w:rsid w:val="005C5056"/>
    <w:rsid w:val="005C65AC"/>
    <w:rsid w:val="005D0ED4"/>
    <w:rsid w:val="005D1A0D"/>
    <w:rsid w:val="005D2A49"/>
    <w:rsid w:val="005D3E19"/>
    <w:rsid w:val="005D49F5"/>
    <w:rsid w:val="005D54EB"/>
    <w:rsid w:val="005D5A5F"/>
    <w:rsid w:val="005D5E0A"/>
    <w:rsid w:val="005D6690"/>
    <w:rsid w:val="005D72CE"/>
    <w:rsid w:val="005E037D"/>
    <w:rsid w:val="005E0AC6"/>
    <w:rsid w:val="005E2D3C"/>
    <w:rsid w:val="005E3DA1"/>
    <w:rsid w:val="005E3F03"/>
    <w:rsid w:val="005E5A1D"/>
    <w:rsid w:val="005E6BF0"/>
    <w:rsid w:val="005E7C8E"/>
    <w:rsid w:val="005F0E62"/>
    <w:rsid w:val="005F11CF"/>
    <w:rsid w:val="005F17A1"/>
    <w:rsid w:val="005F2C4C"/>
    <w:rsid w:val="005F3A26"/>
    <w:rsid w:val="005F3A57"/>
    <w:rsid w:val="005F3BA5"/>
    <w:rsid w:val="005F7E41"/>
    <w:rsid w:val="0060127B"/>
    <w:rsid w:val="00602FBF"/>
    <w:rsid w:val="00602FFD"/>
    <w:rsid w:val="00605CC3"/>
    <w:rsid w:val="006077A7"/>
    <w:rsid w:val="006077CA"/>
    <w:rsid w:val="00607B23"/>
    <w:rsid w:val="006100E9"/>
    <w:rsid w:val="00610E0B"/>
    <w:rsid w:val="006134CB"/>
    <w:rsid w:val="006147AF"/>
    <w:rsid w:val="00620158"/>
    <w:rsid w:val="00620573"/>
    <w:rsid w:val="0062097B"/>
    <w:rsid w:val="006220D9"/>
    <w:rsid w:val="006250B4"/>
    <w:rsid w:val="00625B64"/>
    <w:rsid w:val="00633E21"/>
    <w:rsid w:val="0063462F"/>
    <w:rsid w:val="00634E8F"/>
    <w:rsid w:val="00636A1F"/>
    <w:rsid w:val="0063725E"/>
    <w:rsid w:val="00640E18"/>
    <w:rsid w:val="0064124D"/>
    <w:rsid w:val="00641FE7"/>
    <w:rsid w:val="006422F8"/>
    <w:rsid w:val="00642DCA"/>
    <w:rsid w:val="006460B5"/>
    <w:rsid w:val="006467AE"/>
    <w:rsid w:val="0065055C"/>
    <w:rsid w:val="00650989"/>
    <w:rsid w:val="0065291A"/>
    <w:rsid w:val="00655D15"/>
    <w:rsid w:val="00655E9D"/>
    <w:rsid w:val="00656012"/>
    <w:rsid w:val="00656BE4"/>
    <w:rsid w:val="00656ED7"/>
    <w:rsid w:val="00657318"/>
    <w:rsid w:val="00657516"/>
    <w:rsid w:val="006611BE"/>
    <w:rsid w:val="006633FB"/>
    <w:rsid w:val="0066422F"/>
    <w:rsid w:val="00664822"/>
    <w:rsid w:val="00665672"/>
    <w:rsid w:val="00665CB7"/>
    <w:rsid w:val="0067011F"/>
    <w:rsid w:val="00670186"/>
    <w:rsid w:val="006712F6"/>
    <w:rsid w:val="0067138A"/>
    <w:rsid w:val="00671CD9"/>
    <w:rsid w:val="006738EE"/>
    <w:rsid w:val="00675D30"/>
    <w:rsid w:val="00676D93"/>
    <w:rsid w:val="00680073"/>
    <w:rsid w:val="00681007"/>
    <w:rsid w:val="00681B9E"/>
    <w:rsid w:val="00681FE5"/>
    <w:rsid w:val="00683A9C"/>
    <w:rsid w:val="00685660"/>
    <w:rsid w:val="00685B62"/>
    <w:rsid w:val="0068615A"/>
    <w:rsid w:val="00686554"/>
    <w:rsid w:val="0068676B"/>
    <w:rsid w:val="0069397C"/>
    <w:rsid w:val="00694372"/>
    <w:rsid w:val="006976F8"/>
    <w:rsid w:val="006978C8"/>
    <w:rsid w:val="006A0031"/>
    <w:rsid w:val="006A169D"/>
    <w:rsid w:val="006A6F67"/>
    <w:rsid w:val="006B1F0F"/>
    <w:rsid w:val="006B3E70"/>
    <w:rsid w:val="006B4A9B"/>
    <w:rsid w:val="006B5543"/>
    <w:rsid w:val="006B608D"/>
    <w:rsid w:val="006B7838"/>
    <w:rsid w:val="006C0E7D"/>
    <w:rsid w:val="006C430E"/>
    <w:rsid w:val="006C4BD9"/>
    <w:rsid w:val="006C56D3"/>
    <w:rsid w:val="006C70D2"/>
    <w:rsid w:val="006D0665"/>
    <w:rsid w:val="006D0A45"/>
    <w:rsid w:val="006D0B0B"/>
    <w:rsid w:val="006D1063"/>
    <w:rsid w:val="006D272D"/>
    <w:rsid w:val="006D4315"/>
    <w:rsid w:val="006D4797"/>
    <w:rsid w:val="006D7524"/>
    <w:rsid w:val="006E31B0"/>
    <w:rsid w:val="006E43DC"/>
    <w:rsid w:val="006E65DE"/>
    <w:rsid w:val="006E71D7"/>
    <w:rsid w:val="006E7A0D"/>
    <w:rsid w:val="006E7B1A"/>
    <w:rsid w:val="006F0040"/>
    <w:rsid w:val="006F0B83"/>
    <w:rsid w:val="006F2F15"/>
    <w:rsid w:val="006F5119"/>
    <w:rsid w:val="006F687C"/>
    <w:rsid w:val="00700869"/>
    <w:rsid w:val="00701889"/>
    <w:rsid w:val="007029DC"/>
    <w:rsid w:val="00704056"/>
    <w:rsid w:val="00707295"/>
    <w:rsid w:val="00707ED4"/>
    <w:rsid w:val="00707F4B"/>
    <w:rsid w:val="00710268"/>
    <w:rsid w:val="007106AB"/>
    <w:rsid w:val="00711224"/>
    <w:rsid w:val="007112F3"/>
    <w:rsid w:val="007117C3"/>
    <w:rsid w:val="00712632"/>
    <w:rsid w:val="00714145"/>
    <w:rsid w:val="00714836"/>
    <w:rsid w:val="007160BB"/>
    <w:rsid w:val="0071796A"/>
    <w:rsid w:val="00720A66"/>
    <w:rsid w:val="00721317"/>
    <w:rsid w:val="00722067"/>
    <w:rsid w:val="00723C7F"/>
    <w:rsid w:val="0072403B"/>
    <w:rsid w:val="00724065"/>
    <w:rsid w:val="0072757F"/>
    <w:rsid w:val="00727B08"/>
    <w:rsid w:val="007303B4"/>
    <w:rsid w:val="007304BB"/>
    <w:rsid w:val="00731571"/>
    <w:rsid w:val="00732B0E"/>
    <w:rsid w:val="00732D16"/>
    <w:rsid w:val="007337B4"/>
    <w:rsid w:val="00734506"/>
    <w:rsid w:val="007359AF"/>
    <w:rsid w:val="00735A97"/>
    <w:rsid w:val="00736348"/>
    <w:rsid w:val="007373EE"/>
    <w:rsid w:val="007375DD"/>
    <w:rsid w:val="007426B9"/>
    <w:rsid w:val="00742C71"/>
    <w:rsid w:val="007435E0"/>
    <w:rsid w:val="007448F6"/>
    <w:rsid w:val="00744D7B"/>
    <w:rsid w:val="00745104"/>
    <w:rsid w:val="007459C3"/>
    <w:rsid w:val="007467B4"/>
    <w:rsid w:val="00746C18"/>
    <w:rsid w:val="00747542"/>
    <w:rsid w:val="00750946"/>
    <w:rsid w:val="007522D6"/>
    <w:rsid w:val="0075304E"/>
    <w:rsid w:val="007548D4"/>
    <w:rsid w:val="00756119"/>
    <w:rsid w:val="00760BBF"/>
    <w:rsid w:val="007623F7"/>
    <w:rsid w:val="00763BA4"/>
    <w:rsid w:val="00765CDA"/>
    <w:rsid w:val="007661EA"/>
    <w:rsid w:val="00766BB5"/>
    <w:rsid w:val="00767B62"/>
    <w:rsid w:val="00770B9A"/>
    <w:rsid w:val="00770F2D"/>
    <w:rsid w:val="0077216C"/>
    <w:rsid w:val="00772641"/>
    <w:rsid w:val="00772E79"/>
    <w:rsid w:val="00773225"/>
    <w:rsid w:val="00773735"/>
    <w:rsid w:val="00774557"/>
    <w:rsid w:val="00774B94"/>
    <w:rsid w:val="0077550E"/>
    <w:rsid w:val="00775AE9"/>
    <w:rsid w:val="00776285"/>
    <w:rsid w:val="0077759A"/>
    <w:rsid w:val="00780FB6"/>
    <w:rsid w:val="007812A4"/>
    <w:rsid w:val="00781719"/>
    <w:rsid w:val="00781FF9"/>
    <w:rsid w:val="007864E0"/>
    <w:rsid w:val="00787895"/>
    <w:rsid w:val="0079022D"/>
    <w:rsid w:val="00791609"/>
    <w:rsid w:val="00791A22"/>
    <w:rsid w:val="00791EA3"/>
    <w:rsid w:val="00792A1E"/>
    <w:rsid w:val="00792A5E"/>
    <w:rsid w:val="00793299"/>
    <w:rsid w:val="00793BD2"/>
    <w:rsid w:val="007948A1"/>
    <w:rsid w:val="00796D1E"/>
    <w:rsid w:val="0079750E"/>
    <w:rsid w:val="007A1354"/>
    <w:rsid w:val="007A3D5B"/>
    <w:rsid w:val="007A3D63"/>
    <w:rsid w:val="007A43F9"/>
    <w:rsid w:val="007A62FC"/>
    <w:rsid w:val="007A6D9C"/>
    <w:rsid w:val="007A6DC3"/>
    <w:rsid w:val="007A7018"/>
    <w:rsid w:val="007A77D8"/>
    <w:rsid w:val="007B0E91"/>
    <w:rsid w:val="007B1EF9"/>
    <w:rsid w:val="007B2369"/>
    <w:rsid w:val="007B3067"/>
    <w:rsid w:val="007B35ED"/>
    <w:rsid w:val="007B47A0"/>
    <w:rsid w:val="007B4E18"/>
    <w:rsid w:val="007B5390"/>
    <w:rsid w:val="007B5B30"/>
    <w:rsid w:val="007B6513"/>
    <w:rsid w:val="007B6911"/>
    <w:rsid w:val="007B7868"/>
    <w:rsid w:val="007C3E55"/>
    <w:rsid w:val="007C4936"/>
    <w:rsid w:val="007C5678"/>
    <w:rsid w:val="007C57AD"/>
    <w:rsid w:val="007C7CA1"/>
    <w:rsid w:val="007D0DCD"/>
    <w:rsid w:val="007D13CA"/>
    <w:rsid w:val="007D2853"/>
    <w:rsid w:val="007D348A"/>
    <w:rsid w:val="007D4779"/>
    <w:rsid w:val="007D4A6C"/>
    <w:rsid w:val="007D588C"/>
    <w:rsid w:val="007D5EF2"/>
    <w:rsid w:val="007D6164"/>
    <w:rsid w:val="007D6795"/>
    <w:rsid w:val="007E16FD"/>
    <w:rsid w:val="007E2A17"/>
    <w:rsid w:val="007E2E0D"/>
    <w:rsid w:val="007E3356"/>
    <w:rsid w:val="007E337B"/>
    <w:rsid w:val="007E3711"/>
    <w:rsid w:val="007E477F"/>
    <w:rsid w:val="007E646B"/>
    <w:rsid w:val="007E6CE4"/>
    <w:rsid w:val="007F22A3"/>
    <w:rsid w:val="007F36B1"/>
    <w:rsid w:val="007F74D2"/>
    <w:rsid w:val="008006AB"/>
    <w:rsid w:val="00801765"/>
    <w:rsid w:val="00801B1C"/>
    <w:rsid w:val="00801CC0"/>
    <w:rsid w:val="00803EF5"/>
    <w:rsid w:val="008048BF"/>
    <w:rsid w:val="008048C5"/>
    <w:rsid w:val="0080573B"/>
    <w:rsid w:val="0080638F"/>
    <w:rsid w:val="00810121"/>
    <w:rsid w:val="008103F3"/>
    <w:rsid w:val="00812910"/>
    <w:rsid w:val="008131FE"/>
    <w:rsid w:val="008137DF"/>
    <w:rsid w:val="008160C0"/>
    <w:rsid w:val="008176E9"/>
    <w:rsid w:val="008233C6"/>
    <w:rsid w:val="008251AF"/>
    <w:rsid w:val="008251EA"/>
    <w:rsid w:val="00826924"/>
    <w:rsid w:val="00827DC5"/>
    <w:rsid w:val="0083083F"/>
    <w:rsid w:val="008338D5"/>
    <w:rsid w:val="00834A58"/>
    <w:rsid w:val="00835CCD"/>
    <w:rsid w:val="00840373"/>
    <w:rsid w:val="00840958"/>
    <w:rsid w:val="008420ED"/>
    <w:rsid w:val="008423BB"/>
    <w:rsid w:val="00843528"/>
    <w:rsid w:val="008447A4"/>
    <w:rsid w:val="00845BDE"/>
    <w:rsid w:val="008463FF"/>
    <w:rsid w:val="00846AAA"/>
    <w:rsid w:val="008471B5"/>
    <w:rsid w:val="008513A0"/>
    <w:rsid w:val="008534D2"/>
    <w:rsid w:val="008549FC"/>
    <w:rsid w:val="00854F24"/>
    <w:rsid w:val="00855AA5"/>
    <w:rsid w:val="00857285"/>
    <w:rsid w:val="00860688"/>
    <w:rsid w:val="00861019"/>
    <w:rsid w:val="0086231B"/>
    <w:rsid w:val="00863929"/>
    <w:rsid w:val="00864089"/>
    <w:rsid w:val="00865961"/>
    <w:rsid w:val="008659CA"/>
    <w:rsid w:val="00865CE6"/>
    <w:rsid w:val="00866E6B"/>
    <w:rsid w:val="0086719B"/>
    <w:rsid w:val="00867280"/>
    <w:rsid w:val="00867503"/>
    <w:rsid w:val="008701CD"/>
    <w:rsid w:val="008702E4"/>
    <w:rsid w:val="0087113C"/>
    <w:rsid w:val="008724B2"/>
    <w:rsid w:val="00873FF3"/>
    <w:rsid w:val="008752C9"/>
    <w:rsid w:val="00875594"/>
    <w:rsid w:val="00876B72"/>
    <w:rsid w:val="00880B06"/>
    <w:rsid w:val="00881C5B"/>
    <w:rsid w:val="008841F6"/>
    <w:rsid w:val="0088547A"/>
    <w:rsid w:val="008876BB"/>
    <w:rsid w:val="00890C64"/>
    <w:rsid w:val="008911CF"/>
    <w:rsid w:val="0089195D"/>
    <w:rsid w:val="008943FB"/>
    <w:rsid w:val="00895697"/>
    <w:rsid w:val="0089596C"/>
    <w:rsid w:val="00895A96"/>
    <w:rsid w:val="00895BA6"/>
    <w:rsid w:val="00896235"/>
    <w:rsid w:val="008965BE"/>
    <w:rsid w:val="008A0610"/>
    <w:rsid w:val="008A1DA8"/>
    <w:rsid w:val="008A1E4B"/>
    <w:rsid w:val="008A207F"/>
    <w:rsid w:val="008A38FF"/>
    <w:rsid w:val="008A3A20"/>
    <w:rsid w:val="008A3D1C"/>
    <w:rsid w:val="008A410D"/>
    <w:rsid w:val="008A7A47"/>
    <w:rsid w:val="008B0832"/>
    <w:rsid w:val="008B2BED"/>
    <w:rsid w:val="008B2FE8"/>
    <w:rsid w:val="008B41A8"/>
    <w:rsid w:val="008B4360"/>
    <w:rsid w:val="008B4B97"/>
    <w:rsid w:val="008B5D23"/>
    <w:rsid w:val="008C1FC9"/>
    <w:rsid w:val="008C2170"/>
    <w:rsid w:val="008C246C"/>
    <w:rsid w:val="008C3764"/>
    <w:rsid w:val="008C522C"/>
    <w:rsid w:val="008C5AA1"/>
    <w:rsid w:val="008C6AC0"/>
    <w:rsid w:val="008C6F00"/>
    <w:rsid w:val="008C6F27"/>
    <w:rsid w:val="008C7C27"/>
    <w:rsid w:val="008D00DF"/>
    <w:rsid w:val="008D0439"/>
    <w:rsid w:val="008D08A4"/>
    <w:rsid w:val="008D0A7B"/>
    <w:rsid w:val="008D4455"/>
    <w:rsid w:val="008D4471"/>
    <w:rsid w:val="008D76F5"/>
    <w:rsid w:val="008E12C4"/>
    <w:rsid w:val="008E4138"/>
    <w:rsid w:val="008E4E8F"/>
    <w:rsid w:val="008E52A5"/>
    <w:rsid w:val="008E5B1A"/>
    <w:rsid w:val="008E7EFE"/>
    <w:rsid w:val="008F11E5"/>
    <w:rsid w:val="008F209E"/>
    <w:rsid w:val="008F33A0"/>
    <w:rsid w:val="008F35F0"/>
    <w:rsid w:val="008F41F7"/>
    <w:rsid w:val="008F4402"/>
    <w:rsid w:val="008F4841"/>
    <w:rsid w:val="008F62EA"/>
    <w:rsid w:val="008F7E0D"/>
    <w:rsid w:val="00900B0A"/>
    <w:rsid w:val="00912A84"/>
    <w:rsid w:val="00912AEF"/>
    <w:rsid w:val="00913FED"/>
    <w:rsid w:val="00916A97"/>
    <w:rsid w:val="00917329"/>
    <w:rsid w:val="00917B06"/>
    <w:rsid w:val="00917BD5"/>
    <w:rsid w:val="00920D32"/>
    <w:rsid w:val="00922AD7"/>
    <w:rsid w:val="009232AB"/>
    <w:rsid w:val="009233AF"/>
    <w:rsid w:val="00923BD9"/>
    <w:rsid w:val="0092583C"/>
    <w:rsid w:val="00926A06"/>
    <w:rsid w:val="00927DA7"/>
    <w:rsid w:val="00927E2E"/>
    <w:rsid w:val="00930AC1"/>
    <w:rsid w:val="00931DE6"/>
    <w:rsid w:val="00933D22"/>
    <w:rsid w:val="00934C90"/>
    <w:rsid w:val="00934CF0"/>
    <w:rsid w:val="00937674"/>
    <w:rsid w:val="00942058"/>
    <w:rsid w:val="00943DB7"/>
    <w:rsid w:val="00946FAF"/>
    <w:rsid w:val="0094734F"/>
    <w:rsid w:val="00950B63"/>
    <w:rsid w:val="00952192"/>
    <w:rsid w:val="00953000"/>
    <w:rsid w:val="0095405A"/>
    <w:rsid w:val="00954BB2"/>
    <w:rsid w:val="00955203"/>
    <w:rsid w:val="00955BAD"/>
    <w:rsid w:val="009602DC"/>
    <w:rsid w:val="0096056E"/>
    <w:rsid w:val="00961480"/>
    <w:rsid w:val="009619F9"/>
    <w:rsid w:val="00961CAD"/>
    <w:rsid w:val="009626A7"/>
    <w:rsid w:val="00963936"/>
    <w:rsid w:val="009646EC"/>
    <w:rsid w:val="00964F99"/>
    <w:rsid w:val="00965804"/>
    <w:rsid w:val="00965BE3"/>
    <w:rsid w:val="00965E0A"/>
    <w:rsid w:val="0096633F"/>
    <w:rsid w:val="0096668B"/>
    <w:rsid w:val="00971FB3"/>
    <w:rsid w:val="009734F7"/>
    <w:rsid w:val="00974038"/>
    <w:rsid w:val="00975A93"/>
    <w:rsid w:val="0097657E"/>
    <w:rsid w:val="00980FFF"/>
    <w:rsid w:val="00982D7B"/>
    <w:rsid w:val="00982E2F"/>
    <w:rsid w:val="009848C6"/>
    <w:rsid w:val="00985118"/>
    <w:rsid w:val="0098522C"/>
    <w:rsid w:val="00985396"/>
    <w:rsid w:val="00985DF9"/>
    <w:rsid w:val="00987AD9"/>
    <w:rsid w:val="00990261"/>
    <w:rsid w:val="009918A8"/>
    <w:rsid w:val="00992C3D"/>
    <w:rsid w:val="0099553F"/>
    <w:rsid w:val="00995DAD"/>
    <w:rsid w:val="009A0D38"/>
    <w:rsid w:val="009A1CB7"/>
    <w:rsid w:val="009A213B"/>
    <w:rsid w:val="009A57C0"/>
    <w:rsid w:val="009A6CAE"/>
    <w:rsid w:val="009A6E18"/>
    <w:rsid w:val="009A71FF"/>
    <w:rsid w:val="009B00EE"/>
    <w:rsid w:val="009B0661"/>
    <w:rsid w:val="009B2FD7"/>
    <w:rsid w:val="009B31EF"/>
    <w:rsid w:val="009B3397"/>
    <w:rsid w:val="009B4E6C"/>
    <w:rsid w:val="009B58B7"/>
    <w:rsid w:val="009C155F"/>
    <w:rsid w:val="009C4370"/>
    <w:rsid w:val="009C5BAB"/>
    <w:rsid w:val="009C6B16"/>
    <w:rsid w:val="009C7E81"/>
    <w:rsid w:val="009C7F98"/>
    <w:rsid w:val="009D213A"/>
    <w:rsid w:val="009D29D4"/>
    <w:rsid w:val="009D29DE"/>
    <w:rsid w:val="009D2F39"/>
    <w:rsid w:val="009D7469"/>
    <w:rsid w:val="009E1523"/>
    <w:rsid w:val="009E2127"/>
    <w:rsid w:val="009E299C"/>
    <w:rsid w:val="009E3F55"/>
    <w:rsid w:val="009E690D"/>
    <w:rsid w:val="009E69EF"/>
    <w:rsid w:val="009E6DBF"/>
    <w:rsid w:val="009E730F"/>
    <w:rsid w:val="009E751E"/>
    <w:rsid w:val="009F05F9"/>
    <w:rsid w:val="009F0689"/>
    <w:rsid w:val="009F0E5B"/>
    <w:rsid w:val="009F0ECA"/>
    <w:rsid w:val="009F12AE"/>
    <w:rsid w:val="009F2C09"/>
    <w:rsid w:val="009F30D1"/>
    <w:rsid w:val="009F4A64"/>
    <w:rsid w:val="009F6652"/>
    <w:rsid w:val="009F7E5B"/>
    <w:rsid w:val="009F7F20"/>
    <w:rsid w:val="00A0031B"/>
    <w:rsid w:val="00A06698"/>
    <w:rsid w:val="00A067C9"/>
    <w:rsid w:val="00A0779D"/>
    <w:rsid w:val="00A111DE"/>
    <w:rsid w:val="00A1197B"/>
    <w:rsid w:val="00A11BE2"/>
    <w:rsid w:val="00A1263A"/>
    <w:rsid w:val="00A12CBB"/>
    <w:rsid w:val="00A13A2F"/>
    <w:rsid w:val="00A14347"/>
    <w:rsid w:val="00A148BD"/>
    <w:rsid w:val="00A15308"/>
    <w:rsid w:val="00A15CDC"/>
    <w:rsid w:val="00A164CA"/>
    <w:rsid w:val="00A164F8"/>
    <w:rsid w:val="00A2047D"/>
    <w:rsid w:val="00A20B17"/>
    <w:rsid w:val="00A217DC"/>
    <w:rsid w:val="00A218D4"/>
    <w:rsid w:val="00A26DA7"/>
    <w:rsid w:val="00A27556"/>
    <w:rsid w:val="00A30A92"/>
    <w:rsid w:val="00A324B6"/>
    <w:rsid w:val="00A33F69"/>
    <w:rsid w:val="00A3506C"/>
    <w:rsid w:val="00A374C6"/>
    <w:rsid w:val="00A37628"/>
    <w:rsid w:val="00A3774F"/>
    <w:rsid w:val="00A40013"/>
    <w:rsid w:val="00A40567"/>
    <w:rsid w:val="00A40AF1"/>
    <w:rsid w:val="00A41A34"/>
    <w:rsid w:val="00A41AFE"/>
    <w:rsid w:val="00A42A9E"/>
    <w:rsid w:val="00A42AE6"/>
    <w:rsid w:val="00A44DA0"/>
    <w:rsid w:val="00A44E6D"/>
    <w:rsid w:val="00A45A65"/>
    <w:rsid w:val="00A46E43"/>
    <w:rsid w:val="00A50785"/>
    <w:rsid w:val="00A50AFE"/>
    <w:rsid w:val="00A511CF"/>
    <w:rsid w:val="00A5148F"/>
    <w:rsid w:val="00A519CC"/>
    <w:rsid w:val="00A52AA1"/>
    <w:rsid w:val="00A53112"/>
    <w:rsid w:val="00A53237"/>
    <w:rsid w:val="00A5434E"/>
    <w:rsid w:val="00A54986"/>
    <w:rsid w:val="00A549F6"/>
    <w:rsid w:val="00A54E9A"/>
    <w:rsid w:val="00A55AAC"/>
    <w:rsid w:val="00A56D55"/>
    <w:rsid w:val="00A57073"/>
    <w:rsid w:val="00A5760D"/>
    <w:rsid w:val="00A612AF"/>
    <w:rsid w:val="00A626D2"/>
    <w:rsid w:val="00A65436"/>
    <w:rsid w:val="00A673D8"/>
    <w:rsid w:val="00A67476"/>
    <w:rsid w:val="00A70146"/>
    <w:rsid w:val="00A708A7"/>
    <w:rsid w:val="00A7188D"/>
    <w:rsid w:val="00A71DBD"/>
    <w:rsid w:val="00A72A1F"/>
    <w:rsid w:val="00A72C36"/>
    <w:rsid w:val="00A72DFA"/>
    <w:rsid w:val="00A73091"/>
    <w:rsid w:val="00A73365"/>
    <w:rsid w:val="00A75B6B"/>
    <w:rsid w:val="00A771EA"/>
    <w:rsid w:val="00A77477"/>
    <w:rsid w:val="00A77E7E"/>
    <w:rsid w:val="00A77F8C"/>
    <w:rsid w:val="00A80156"/>
    <w:rsid w:val="00A80617"/>
    <w:rsid w:val="00A80F64"/>
    <w:rsid w:val="00A826EC"/>
    <w:rsid w:val="00A830C9"/>
    <w:rsid w:val="00A83E5E"/>
    <w:rsid w:val="00A84928"/>
    <w:rsid w:val="00A84D67"/>
    <w:rsid w:val="00A84D91"/>
    <w:rsid w:val="00A8563E"/>
    <w:rsid w:val="00A85669"/>
    <w:rsid w:val="00A86AD8"/>
    <w:rsid w:val="00A9005D"/>
    <w:rsid w:val="00A91911"/>
    <w:rsid w:val="00A91EAE"/>
    <w:rsid w:val="00A92011"/>
    <w:rsid w:val="00A935E7"/>
    <w:rsid w:val="00A939B7"/>
    <w:rsid w:val="00AA03DF"/>
    <w:rsid w:val="00AA1256"/>
    <w:rsid w:val="00AA1642"/>
    <w:rsid w:val="00AA241D"/>
    <w:rsid w:val="00AA4087"/>
    <w:rsid w:val="00AA43A6"/>
    <w:rsid w:val="00AA459A"/>
    <w:rsid w:val="00AA7587"/>
    <w:rsid w:val="00AA7AF4"/>
    <w:rsid w:val="00AB11A3"/>
    <w:rsid w:val="00AB153C"/>
    <w:rsid w:val="00AB26C3"/>
    <w:rsid w:val="00AB2DE3"/>
    <w:rsid w:val="00AB3938"/>
    <w:rsid w:val="00AB54C7"/>
    <w:rsid w:val="00AB6AAF"/>
    <w:rsid w:val="00AC0D83"/>
    <w:rsid w:val="00AC11E3"/>
    <w:rsid w:val="00AC156A"/>
    <w:rsid w:val="00AC3895"/>
    <w:rsid w:val="00AC4699"/>
    <w:rsid w:val="00AC5153"/>
    <w:rsid w:val="00AC544B"/>
    <w:rsid w:val="00AC5D57"/>
    <w:rsid w:val="00AC6367"/>
    <w:rsid w:val="00AC7660"/>
    <w:rsid w:val="00AC77F0"/>
    <w:rsid w:val="00AD0358"/>
    <w:rsid w:val="00AD2199"/>
    <w:rsid w:val="00AD29C6"/>
    <w:rsid w:val="00AD4519"/>
    <w:rsid w:val="00AD6523"/>
    <w:rsid w:val="00AD6587"/>
    <w:rsid w:val="00AD66CF"/>
    <w:rsid w:val="00AD78B4"/>
    <w:rsid w:val="00AE095A"/>
    <w:rsid w:val="00AE10B7"/>
    <w:rsid w:val="00AE1947"/>
    <w:rsid w:val="00AE5C5D"/>
    <w:rsid w:val="00AE5C76"/>
    <w:rsid w:val="00AE6938"/>
    <w:rsid w:val="00AF030F"/>
    <w:rsid w:val="00AF1735"/>
    <w:rsid w:val="00AF1C3A"/>
    <w:rsid w:val="00AF2B3A"/>
    <w:rsid w:val="00AF2BFD"/>
    <w:rsid w:val="00AF4085"/>
    <w:rsid w:val="00AF5BC2"/>
    <w:rsid w:val="00AF75DA"/>
    <w:rsid w:val="00B01615"/>
    <w:rsid w:val="00B01BE5"/>
    <w:rsid w:val="00B02253"/>
    <w:rsid w:val="00B04732"/>
    <w:rsid w:val="00B04ADD"/>
    <w:rsid w:val="00B04D00"/>
    <w:rsid w:val="00B06C2A"/>
    <w:rsid w:val="00B075B6"/>
    <w:rsid w:val="00B10B6B"/>
    <w:rsid w:val="00B11B17"/>
    <w:rsid w:val="00B1274C"/>
    <w:rsid w:val="00B13EA9"/>
    <w:rsid w:val="00B14DF2"/>
    <w:rsid w:val="00B215D2"/>
    <w:rsid w:val="00B223E2"/>
    <w:rsid w:val="00B23F20"/>
    <w:rsid w:val="00B24AA9"/>
    <w:rsid w:val="00B250CC"/>
    <w:rsid w:val="00B2626C"/>
    <w:rsid w:val="00B26EDF"/>
    <w:rsid w:val="00B30813"/>
    <w:rsid w:val="00B30CA9"/>
    <w:rsid w:val="00B313EF"/>
    <w:rsid w:val="00B329F6"/>
    <w:rsid w:val="00B33082"/>
    <w:rsid w:val="00B33380"/>
    <w:rsid w:val="00B334F5"/>
    <w:rsid w:val="00B34A01"/>
    <w:rsid w:val="00B3545E"/>
    <w:rsid w:val="00B35807"/>
    <w:rsid w:val="00B35FF1"/>
    <w:rsid w:val="00B360BE"/>
    <w:rsid w:val="00B403BA"/>
    <w:rsid w:val="00B40E9E"/>
    <w:rsid w:val="00B414ED"/>
    <w:rsid w:val="00B42302"/>
    <w:rsid w:val="00B44003"/>
    <w:rsid w:val="00B45791"/>
    <w:rsid w:val="00B46DD3"/>
    <w:rsid w:val="00B47052"/>
    <w:rsid w:val="00B47CD8"/>
    <w:rsid w:val="00B50804"/>
    <w:rsid w:val="00B51490"/>
    <w:rsid w:val="00B51EE8"/>
    <w:rsid w:val="00B52433"/>
    <w:rsid w:val="00B53DB8"/>
    <w:rsid w:val="00B540C5"/>
    <w:rsid w:val="00B568B6"/>
    <w:rsid w:val="00B575B7"/>
    <w:rsid w:val="00B57E40"/>
    <w:rsid w:val="00B607B6"/>
    <w:rsid w:val="00B64B56"/>
    <w:rsid w:val="00B67970"/>
    <w:rsid w:val="00B70036"/>
    <w:rsid w:val="00B73C0F"/>
    <w:rsid w:val="00B73D86"/>
    <w:rsid w:val="00B74010"/>
    <w:rsid w:val="00B74649"/>
    <w:rsid w:val="00B74805"/>
    <w:rsid w:val="00B7495E"/>
    <w:rsid w:val="00B76AFE"/>
    <w:rsid w:val="00B76E7D"/>
    <w:rsid w:val="00B774F2"/>
    <w:rsid w:val="00B775B5"/>
    <w:rsid w:val="00B81DFD"/>
    <w:rsid w:val="00B81EF6"/>
    <w:rsid w:val="00B8399E"/>
    <w:rsid w:val="00B84776"/>
    <w:rsid w:val="00B85CAA"/>
    <w:rsid w:val="00B85EA8"/>
    <w:rsid w:val="00B86769"/>
    <w:rsid w:val="00B86982"/>
    <w:rsid w:val="00B872EB"/>
    <w:rsid w:val="00B901A0"/>
    <w:rsid w:val="00B93607"/>
    <w:rsid w:val="00B93932"/>
    <w:rsid w:val="00B975A5"/>
    <w:rsid w:val="00BA0299"/>
    <w:rsid w:val="00BA1CA1"/>
    <w:rsid w:val="00BA21A1"/>
    <w:rsid w:val="00BA499D"/>
    <w:rsid w:val="00BA4BD9"/>
    <w:rsid w:val="00BA62AD"/>
    <w:rsid w:val="00BA73AD"/>
    <w:rsid w:val="00BB05D7"/>
    <w:rsid w:val="00BB32A8"/>
    <w:rsid w:val="00BB3C27"/>
    <w:rsid w:val="00BB44E8"/>
    <w:rsid w:val="00BB6067"/>
    <w:rsid w:val="00BB7364"/>
    <w:rsid w:val="00BC02C9"/>
    <w:rsid w:val="00BC1476"/>
    <w:rsid w:val="00BC2A98"/>
    <w:rsid w:val="00BC2FAE"/>
    <w:rsid w:val="00BC34E1"/>
    <w:rsid w:val="00BC353D"/>
    <w:rsid w:val="00BC3D25"/>
    <w:rsid w:val="00BC4216"/>
    <w:rsid w:val="00BC466E"/>
    <w:rsid w:val="00BD066A"/>
    <w:rsid w:val="00BD0EF9"/>
    <w:rsid w:val="00BD2FB0"/>
    <w:rsid w:val="00BD38B4"/>
    <w:rsid w:val="00BD3C77"/>
    <w:rsid w:val="00BD637E"/>
    <w:rsid w:val="00BD6DC0"/>
    <w:rsid w:val="00BE0831"/>
    <w:rsid w:val="00BE0E86"/>
    <w:rsid w:val="00BE2343"/>
    <w:rsid w:val="00BE2667"/>
    <w:rsid w:val="00BE44A9"/>
    <w:rsid w:val="00BE6C1D"/>
    <w:rsid w:val="00BE6D28"/>
    <w:rsid w:val="00BF0E59"/>
    <w:rsid w:val="00BF2521"/>
    <w:rsid w:val="00BF3E25"/>
    <w:rsid w:val="00BF5A7D"/>
    <w:rsid w:val="00BF5F82"/>
    <w:rsid w:val="00BF6F04"/>
    <w:rsid w:val="00BF7197"/>
    <w:rsid w:val="00BF7623"/>
    <w:rsid w:val="00BF7660"/>
    <w:rsid w:val="00C001E2"/>
    <w:rsid w:val="00C01273"/>
    <w:rsid w:val="00C029E7"/>
    <w:rsid w:val="00C040A4"/>
    <w:rsid w:val="00C0513D"/>
    <w:rsid w:val="00C059DA"/>
    <w:rsid w:val="00C05AFA"/>
    <w:rsid w:val="00C0694C"/>
    <w:rsid w:val="00C06B41"/>
    <w:rsid w:val="00C10E83"/>
    <w:rsid w:val="00C11BA0"/>
    <w:rsid w:val="00C11C6D"/>
    <w:rsid w:val="00C12D8B"/>
    <w:rsid w:val="00C148E5"/>
    <w:rsid w:val="00C14C40"/>
    <w:rsid w:val="00C15A38"/>
    <w:rsid w:val="00C15D6E"/>
    <w:rsid w:val="00C15E98"/>
    <w:rsid w:val="00C163CF"/>
    <w:rsid w:val="00C2012F"/>
    <w:rsid w:val="00C20568"/>
    <w:rsid w:val="00C205CF"/>
    <w:rsid w:val="00C22DBB"/>
    <w:rsid w:val="00C2375B"/>
    <w:rsid w:val="00C24ACB"/>
    <w:rsid w:val="00C26C41"/>
    <w:rsid w:val="00C27B65"/>
    <w:rsid w:val="00C3017B"/>
    <w:rsid w:val="00C32A35"/>
    <w:rsid w:val="00C34353"/>
    <w:rsid w:val="00C34534"/>
    <w:rsid w:val="00C34892"/>
    <w:rsid w:val="00C353A4"/>
    <w:rsid w:val="00C35A64"/>
    <w:rsid w:val="00C373E3"/>
    <w:rsid w:val="00C40700"/>
    <w:rsid w:val="00C40FF9"/>
    <w:rsid w:val="00C435C0"/>
    <w:rsid w:val="00C43887"/>
    <w:rsid w:val="00C448E4"/>
    <w:rsid w:val="00C4618E"/>
    <w:rsid w:val="00C4682C"/>
    <w:rsid w:val="00C46E58"/>
    <w:rsid w:val="00C541D3"/>
    <w:rsid w:val="00C56CCB"/>
    <w:rsid w:val="00C579B7"/>
    <w:rsid w:val="00C60E3D"/>
    <w:rsid w:val="00C6317A"/>
    <w:rsid w:val="00C634E4"/>
    <w:rsid w:val="00C65716"/>
    <w:rsid w:val="00C66B4A"/>
    <w:rsid w:val="00C70EF8"/>
    <w:rsid w:val="00C73C08"/>
    <w:rsid w:val="00C740F1"/>
    <w:rsid w:val="00C7440D"/>
    <w:rsid w:val="00C75B5C"/>
    <w:rsid w:val="00C77326"/>
    <w:rsid w:val="00C77EF8"/>
    <w:rsid w:val="00C808B7"/>
    <w:rsid w:val="00C8104B"/>
    <w:rsid w:val="00C814DE"/>
    <w:rsid w:val="00C832E9"/>
    <w:rsid w:val="00C855D4"/>
    <w:rsid w:val="00C86538"/>
    <w:rsid w:val="00C86C64"/>
    <w:rsid w:val="00C92018"/>
    <w:rsid w:val="00C9268A"/>
    <w:rsid w:val="00C92820"/>
    <w:rsid w:val="00C93D05"/>
    <w:rsid w:val="00C950A3"/>
    <w:rsid w:val="00C97AD0"/>
    <w:rsid w:val="00C97F72"/>
    <w:rsid w:val="00C97FCE"/>
    <w:rsid w:val="00CA2449"/>
    <w:rsid w:val="00CA2A50"/>
    <w:rsid w:val="00CA36C3"/>
    <w:rsid w:val="00CA4463"/>
    <w:rsid w:val="00CA59D9"/>
    <w:rsid w:val="00CA761B"/>
    <w:rsid w:val="00CB0708"/>
    <w:rsid w:val="00CB1B93"/>
    <w:rsid w:val="00CB22F0"/>
    <w:rsid w:val="00CB3664"/>
    <w:rsid w:val="00CB46B1"/>
    <w:rsid w:val="00CB50EB"/>
    <w:rsid w:val="00CB56CA"/>
    <w:rsid w:val="00CB6B90"/>
    <w:rsid w:val="00CC14A2"/>
    <w:rsid w:val="00CC2D4C"/>
    <w:rsid w:val="00CC486E"/>
    <w:rsid w:val="00CC52ED"/>
    <w:rsid w:val="00CC5444"/>
    <w:rsid w:val="00CC55BC"/>
    <w:rsid w:val="00CC746F"/>
    <w:rsid w:val="00CC789F"/>
    <w:rsid w:val="00CD102A"/>
    <w:rsid w:val="00CD1908"/>
    <w:rsid w:val="00CD302A"/>
    <w:rsid w:val="00CD33D9"/>
    <w:rsid w:val="00CD44FB"/>
    <w:rsid w:val="00CD49BA"/>
    <w:rsid w:val="00CD5645"/>
    <w:rsid w:val="00CD5AC7"/>
    <w:rsid w:val="00CD6AEF"/>
    <w:rsid w:val="00CD70DB"/>
    <w:rsid w:val="00CE153E"/>
    <w:rsid w:val="00CE1F8D"/>
    <w:rsid w:val="00CE2EC1"/>
    <w:rsid w:val="00CE2F4A"/>
    <w:rsid w:val="00CE3CC0"/>
    <w:rsid w:val="00CE452B"/>
    <w:rsid w:val="00CE4FC9"/>
    <w:rsid w:val="00CF0AC4"/>
    <w:rsid w:val="00CF0C11"/>
    <w:rsid w:val="00CF0E95"/>
    <w:rsid w:val="00CF5BD3"/>
    <w:rsid w:val="00CF6E3E"/>
    <w:rsid w:val="00CF7695"/>
    <w:rsid w:val="00CF76CD"/>
    <w:rsid w:val="00CF77BC"/>
    <w:rsid w:val="00D00296"/>
    <w:rsid w:val="00D012BA"/>
    <w:rsid w:val="00D01F40"/>
    <w:rsid w:val="00D02726"/>
    <w:rsid w:val="00D02895"/>
    <w:rsid w:val="00D029FF"/>
    <w:rsid w:val="00D02B4E"/>
    <w:rsid w:val="00D054FE"/>
    <w:rsid w:val="00D06514"/>
    <w:rsid w:val="00D06DDA"/>
    <w:rsid w:val="00D074AC"/>
    <w:rsid w:val="00D11501"/>
    <w:rsid w:val="00D1199E"/>
    <w:rsid w:val="00D1229E"/>
    <w:rsid w:val="00D1374D"/>
    <w:rsid w:val="00D13DC3"/>
    <w:rsid w:val="00D13EF4"/>
    <w:rsid w:val="00D14B7F"/>
    <w:rsid w:val="00D2201E"/>
    <w:rsid w:val="00D22929"/>
    <w:rsid w:val="00D23890"/>
    <w:rsid w:val="00D23EA7"/>
    <w:rsid w:val="00D24C80"/>
    <w:rsid w:val="00D24DE3"/>
    <w:rsid w:val="00D263E4"/>
    <w:rsid w:val="00D27138"/>
    <w:rsid w:val="00D30D33"/>
    <w:rsid w:val="00D3160B"/>
    <w:rsid w:val="00D32AA4"/>
    <w:rsid w:val="00D32C64"/>
    <w:rsid w:val="00D339FA"/>
    <w:rsid w:val="00D3486B"/>
    <w:rsid w:val="00D35115"/>
    <w:rsid w:val="00D37799"/>
    <w:rsid w:val="00D40192"/>
    <w:rsid w:val="00D4485A"/>
    <w:rsid w:val="00D472CD"/>
    <w:rsid w:val="00D506A1"/>
    <w:rsid w:val="00D5098D"/>
    <w:rsid w:val="00D55D6A"/>
    <w:rsid w:val="00D56252"/>
    <w:rsid w:val="00D57563"/>
    <w:rsid w:val="00D57B35"/>
    <w:rsid w:val="00D57C4C"/>
    <w:rsid w:val="00D60E75"/>
    <w:rsid w:val="00D6350B"/>
    <w:rsid w:val="00D64DE0"/>
    <w:rsid w:val="00D6650D"/>
    <w:rsid w:val="00D70807"/>
    <w:rsid w:val="00D70E82"/>
    <w:rsid w:val="00D7195C"/>
    <w:rsid w:val="00D71AD9"/>
    <w:rsid w:val="00D71E84"/>
    <w:rsid w:val="00D724D1"/>
    <w:rsid w:val="00D72551"/>
    <w:rsid w:val="00D74F48"/>
    <w:rsid w:val="00D75CF8"/>
    <w:rsid w:val="00D802C8"/>
    <w:rsid w:val="00D80481"/>
    <w:rsid w:val="00D80C8E"/>
    <w:rsid w:val="00D81F62"/>
    <w:rsid w:val="00D82137"/>
    <w:rsid w:val="00D85399"/>
    <w:rsid w:val="00D85D3D"/>
    <w:rsid w:val="00D87597"/>
    <w:rsid w:val="00D91A05"/>
    <w:rsid w:val="00D926DC"/>
    <w:rsid w:val="00D9281F"/>
    <w:rsid w:val="00D932CD"/>
    <w:rsid w:val="00D93699"/>
    <w:rsid w:val="00D9371E"/>
    <w:rsid w:val="00D95135"/>
    <w:rsid w:val="00D952E6"/>
    <w:rsid w:val="00D96220"/>
    <w:rsid w:val="00D968A7"/>
    <w:rsid w:val="00D970FC"/>
    <w:rsid w:val="00D97DA9"/>
    <w:rsid w:val="00DA0B10"/>
    <w:rsid w:val="00DA0E6F"/>
    <w:rsid w:val="00DA120F"/>
    <w:rsid w:val="00DA3648"/>
    <w:rsid w:val="00DA3EC0"/>
    <w:rsid w:val="00DA4208"/>
    <w:rsid w:val="00DA4526"/>
    <w:rsid w:val="00DA4AA1"/>
    <w:rsid w:val="00DA4D46"/>
    <w:rsid w:val="00DA52E4"/>
    <w:rsid w:val="00DA6695"/>
    <w:rsid w:val="00DA72F1"/>
    <w:rsid w:val="00DB214A"/>
    <w:rsid w:val="00DB28E8"/>
    <w:rsid w:val="00DB3132"/>
    <w:rsid w:val="00DB3B16"/>
    <w:rsid w:val="00DB3CDB"/>
    <w:rsid w:val="00DB49CD"/>
    <w:rsid w:val="00DB55E6"/>
    <w:rsid w:val="00DB6C82"/>
    <w:rsid w:val="00DB7147"/>
    <w:rsid w:val="00DB77B0"/>
    <w:rsid w:val="00DB7B97"/>
    <w:rsid w:val="00DC1865"/>
    <w:rsid w:val="00DC22DD"/>
    <w:rsid w:val="00DC23E0"/>
    <w:rsid w:val="00DC25D5"/>
    <w:rsid w:val="00DC26BD"/>
    <w:rsid w:val="00DC2FA6"/>
    <w:rsid w:val="00DC3AA4"/>
    <w:rsid w:val="00DC416F"/>
    <w:rsid w:val="00DC4485"/>
    <w:rsid w:val="00DC4FB0"/>
    <w:rsid w:val="00DC5F08"/>
    <w:rsid w:val="00DC68BB"/>
    <w:rsid w:val="00DC6B7C"/>
    <w:rsid w:val="00DC7139"/>
    <w:rsid w:val="00DD050E"/>
    <w:rsid w:val="00DD09A5"/>
    <w:rsid w:val="00DD28A3"/>
    <w:rsid w:val="00DD4745"/>
    <w:rsid w:val="00DD5500"/>
    <w:rsid w:val="00DD5976"/>
    <w:rsid w:val="00DD5A02"/>
    <w:rsid w:val="00DD6991"/>
    <w:rsid w:val="00DD69A8"/>
    <w:rsid w:val="00DD7789"/>
    <w:rsid w:val="00DE13CD"/>
    <w:rsid w:val="00DE3758"/>
    <w:rsid w:val="00DE4E44"/>
    <w:rsid w:val="00DE52CB"/>
    <w:rsid w:val="00DE5545"/>
    <w:rsid w:val="00DE6C43"/>
    <w:rsid w:val="00DE7AB1"/>
    <w:rsid w:val="00DF045F"/>
    <w:rsid w:val="00DF2E2D"/>
    <w:rsid w:val="00DF35F7"/>
    <w:rsid w:val="00DF42BB"/>
    <w:rsid w:val="00DF4832"/>
    <w:rsid w:val="00DF4E06"/>
    <w:rsid w:val="00DF63E2"/>
    <w:rsid w:val="00DF74A7"/>
    <w:rsid w:val="00E01474"/>
    <w:rsid w:val="00E03E9F"/>
    <w:rsid w:val="00E05D6A"/>
    <w:rsid w:val="00E113BF"/>
    <w:rsid w:val="00E13918"/>
    <w:rsid w:val="00E144A4"/>
    <w:rsid w:val="00E17BFD"/>
    <w:rsid w:val="00E20446"/>
    <w:rsid w:val="00E20A48"/>
    <w:rsid w:val="00E22376"/>
    <w:rsid w:val="00E24185"/>
    <w:rsid w:val="00E25719"/>
    <w:rsid w:val="00E2583A"/>
    <w:rsid w:val="00E26E14"/>
    <w:rsid w:val="00E30156"/>
    <w:rsid w:val="00E319E3"/>
    <w:rsid w:val="00E335B8"/>
    <w:rsid w:val="00E3397F"/>
    <w:rsid w:val="00E34305"/>
    <w:rsid w:val="00E34B5E"/>
    <w:rsid w:val="00E376FF"/>
    <w:rsid w:val="00E40405"/>
    <w:rsid w:val="00E40AA1"/>
    <w:rsid w:val="00E40B28"/>
    <w:rsid w:val="00E40D72"/>
    <w:rsid w:val="00E42789"/>
    <w:rsid w:val="00E43AEB"/>
    <w:rsid w:val="00E444BE"/>
    <w:rsid w:val="00E45274"/>
    <w:rsid w:val="00E45963"/>
    <w:rsid w:val="00E45A67"/>
    <w:rsid w:val="00E468F0"/>
    <w:rsid w:val="00E46EE7"/>
    <w:rsid w:val="00E47870"/>
    <w:rsid w:val="00E52E00"/>
    <w:rsid w:val="00E533CD"/>
    <w:rsid w:val="00E55658"/>
    <w:rsid w:val="00E56D93"/>
    <w:rsid w:val="00E57153"/>
    <w:rsid w:val="00E57B02"/>
    <w:rsid w:val="00E60C92"/>
    <w:rsid w:val="00E62926"/>
    <w:rsid w:val="00E629A3"/>
    <w:rsid w:val="00E63999"/>
    <w:rsid w:val="00E65638"/>
    <w:rsid w:val="00E70EC1"/>
    <w:rsid w:val="00E73060"/>
    <w:rsid w:val="00E7338A"/>
    <w:rsid w:val="00E73DBD"/>
    <w:rsid w:val="00E747D0"/>
    <w:rsid w:val="00E74F13"/>
    <w:rsid w:val="00E74F1E"/>
    <w:rsid w:val="00E750A6"/>
    <w:rsid w:val="00E7786F"/>
    <w:rsid w:val="00E80DF6"/>
    <w:rsid w:val="00E818CE"/>
    <w:rsid w:val="00E83197"/>
    <w:rsid w:val="00E8338E"/>
    <w:rsid w:val="00E855CD"/>
    <w:rsid w:val="00E85C8C"/>
    <w:rsid w:val="00E8647E"/>
    <w:rsid w:val="00E87349"/>
    <w:rsid w:val="00E8739D"/>
    <w:rsid w:val="00E87C52"/>
    <w:rsid w:val="00E90EA1"/>
    <w:rsid w:val="00E92219"/>
    <w:rsid w:val="00E92266"/>
    <w:rsid w:val="00E93895"/>
    <w:rsid w:val="00E94163"/>
    <w:rsid w:val="00E943CB"/>
    <w:rsid w:val="00E94C95"/>
    <w:rsid w:val="00E9522E"/>
    <w:rsid w:val="00E978F2"/>
    <w:rsid w:val="00E97C95"/>
    <w:rsid w:val="00E97F3B"/>
    <w:rsid w:val="00EA0C55"/>
    <w:rsid w:val="00EA5DC1"/>
    <w:rsid w:val="00EA5E97"/>
    <w:rsid w:val="00EA649D"/>
    <w:rsid w:val="00EA6C2D"/>
    <w:rsid w:val="00EA7168"/>
    <w:rsid w:val="00EA7CD0"/>
    <w:rsid w:val="00EB1E5F"/>
    <w:rsid w:val="00EB5063"/>
    <w:rsid w:val="00EB6456"/>
    <w:rsid w:val="00EC067F"/>
    <w:rsid w:val="00EC177D"/>
    <w:rsid w:val="00EC1DD2"/>
    <w:rsid w:val="00EC27CF"/>
    <w:rsid w:val="00EC3387"/>
    <w:rsid w:val="00EC78C5"/>
    <w:rsid w:val="00ED00F9"/>
    <w:rsid w:val="00ED0F3B"/>
    <w:rsid w:val="00ED1C33"/>
    <w:rsid w:val="00ED3162"/>
    <w:rsid w:val="00ED3F1C"/>
    <w:rsid w:val="00ED55A0"/>
    <w:rsid w:val="00ED71C3"/>
    <w:rsid w:val="00EE11B3"/>
    <w:rsid w:val="00EE13D5"/>
    <w:rsid w:val="00EE39F2"/>
    <w:rsid w:val="00EE3CD2"/>
    <w:rsid w:val="00EE6D19"/>
    <w:rsid w:val="00EE7030"/>
    <w:rsid w:val="00EE784B"/>
    <w:rsid w:val="00EF07EC"/>
    <w:rsid w:val="00EF0E79"/>
    <w:rsid w:val="00EF14CD"/>
    <w:rsid w:val="00EF16E9"/>
    <w:rsid w:val="00EF1B3B"/>
    <w:rsid w:val="00EF1C92"/>
    <w:rsid w:val="00EF3CB1"/>
    <w:rsid w:val="00EF4CCB"/>
    <w:rsid w:val="00EF4D1D"/>
    <w:rsid w:val="00EF6504"/>
    <w:rsid w:val="00EF65BA"/>
    <w:rsid w:val="00EF7B33"/>
    <w:rsid w:val="00F00611"/>
    <w:rsid w:val="00F015EE"/>
    <w:rsid w:val="00F063D1"/>
    <w:rsid w:val="00F11D2F"/>
    <w:rsid w:val="00F13A57"/>
    <w:rsid w:val="00F149B9"/>
    <w:rsid w:val="00F15FC2"/>
    <w:rsid w:val="00F1656A"/>
    <w:rsid w:val="00F17BCB"/>
    <w:rsid w:val="00F209EE"/>
    <w:rsid w:val="00F22C97"/>
    <w:rsid w:val="00F22EC1"/>
    <w:rsid w:val="00F23A3B"/>
    <w:rsid w:val="00F24314"/>
    <w:rsid w:val="00F24479"/>
    <w:rsid w:val="00F2743D"/>
    <w:rsid w:val="00F30161"/>
    <w:rsid w:val="00F31A87"/>
    <w:rsid w:val="00F34697"/>
    <w:rsid w:val="00F3612B"/>
    <w:rsid w:val="00F363A4"/>
    <w:rsid w:val="00F369D3"/>
    <w:rsid w:val="00F37BCE"/>
    <w:rsid w:val="00F40216"/>
    <w:rsid w:val="00F40F7B"/>
    <w:rsid w:val="00F41A5E"/>
    <w:rsid w:val="00F4261C"/>
    <w:rsid w:val="00F4486F"/>
    <w:rsid w:val="00F5153C"/>
    <w:rsid w:val="00F5341B"/>
    <w:rsid w:val="00F55C91"/>
    <w:rsid w:val="00F56C39"/>
    <w:rsid w:val="00F601D9"/>
    <w:rsid w:val="00F6085B"/>
    <w:rsid w:val="00F61E40"/>
    <w:rsid w:val="00F62627"/>
    <w:rsid w:val="00F62E18"/>
    <w:rsid w:val="00F642B8"/>
    <w:rsid w:val="00F65517"/>
    <w:rsid w:val="00F659F7"/>
    <w:rsid w:val="00F6608C"/>
    <w:rsid w:val="00F67877"/>
    <w:rsid w:val="00F71331"/>
    <w:rsid w:val="00F72E86"/>
    <w:rsid w:val="00F73719"/>
    <w:rsid w:val="00F7489B"/>
    <w:rsid w:val="00F754E4"/>
    <w:rsid w:val="00F754E5"/>
    <w:rsid w:val="00F758BE"/>
    <w:rsid w:val="00F766A1"/>
    <w:rsid w:val="00F776BD"/>
    <w:rsid w:val="00F8235E"/>
    <w:rsid w:val="00F832E7"/>
    <w:rsid w:val="00F84215"/>
    <w:rsid w:val="00F84BB5"/>
    <w:rsid w:val="00F86E82"/>
    <w:rsid w:val="00F87387"/>
    <w:rsid w:val="00F90779"/>
    <w:rsid w:val="00F91F72"/>
    <w:rsid w:val="00F92243"/>
    <w:rsid w:val="00F92DCB"/>
    <w:rsid w:val="00F937B8"/>
    <w:rsid w:val="00F952E1"/>
    <w:rsid w:val="00F95C2F"/>
    <w:rsid w:val="00F96CF0"/>
    <w:rsid w:val="00FA0006"/>
    <w:rsid w:val="00FA0B2C"/>
    <w:rsid w:val="00FA1422"/>
    <w:rsid w:val="00FA17A7"/>
    <w:rsid w:val="00FA19A5"/>
    <w:rsid w:val="00FA1CDF"/>
    <w:rsid w:val="00FA2465"/>
    <w:rsid w:val="00FA4AFA"/>
    <w:rsid w:val="00FA6B3C"/>
    <w:rsid w:val="00FA6C53"/>
    <w:rsid w:val="00FA77BB"/>
    <w:rsid w:val="00FB0E04"/>
    <w:rsid w:val="00FB292A"/>
    <w:rsid w:val="00FB31B1"/>
    <w:rsid w:val="00FB5371"/>
    <w:rsid w:val="00FB6A39"/>
    <w:rsid w:val="00FB72C2"/>
    <w:rsid w:val="00FB769B"/>
    <w:rsid w:val="00FC0A64"/>
    <w:rsid w:val="00FC111E"/>
    <w:rsid w:val="00FC1369"/>
    <w:rsid w:val="00FC3BDC"/>
    <w:rsid w:val="00FC5290"/>
    <w:rsid w:val="00FC5616"/>
    <w:rsid w:val="00FC567F"/>
    <w:rsid w:val="00FC59C0"/>
    <w:rsid w:val="00FC7A3B"/>
    <w:rsid w:val="00FD1290"/>
    <w:rsid w:val="00FD1782"/>
    <w:rsid w:val="00FD3246"/>
    <w:rsid w:val="00FD49FE"/>
    <w:rsid w:val="00FD54EB"/>
    <w:rsid w:val="00FE1517"/>
    <w:rsid w:val="00FE196D"/>
    <w:rsid w:val="00FE2F1C"/>
    <w:rsid w:val="00FE30B2"/>
    <w:rsid w:val="00FE4B50"/>
    <w:rsid w:val="00FE4D71"/>
    <w:rsid w:val="00FE6068"/>
    <w:rsid w:val="00FE609E"/>
    <w:rsid w:val="00FE6309"/>
    <w:rsid w:val="00FE77C2"/>
    <w:rsid w:val="00FF07D4"/>
    <w:rsid w:val="00FF0FE4"/>
    <w:rsid w:val="00FF418A"/>
    <w:rsid w:val="00FF5861"/>
    <w:rsid w:val="00FF5AFE"/>
    <w:rsid w:val="00FF6E08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43F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943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8943FB"/>
    <w:rPr>
      <w:b/>
      <w:bCs/>
    </w:rPr>
  </w:style>
  <w:style w:type="character" w:customStyle="1" w:styleId="a6">
    <w:name w:val="Основной текст Знак"/>
    <w:basedOn w:val="a0"/>
    <w:link w:val="a5"/>
    <w:rsid w:val="008943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8943FB"/>
    <w:pPr>
      <w:ind w:firstLine="708"/>
      <w:jc w:val="both"/>
    </w:pPr>
  </w:style>
  <w:style w:type="character" w:customStyle="1" w:styleId="a8">
    <w:name w:val="Основной текст с отступом Знак"/>
    <w:basedOn w:val="a0"/>
    <w:link w:val="a7"/>
    <w:rsid w:val="00894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94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4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943FB"/>
  </w:style>
  <w:style w:type="character" w:customStyle="1" w:styleId="greyitalic12">
    <w:name w:val="greyitalic12"/>
    <w:basedOn w:val="a0"/>
    <w:rsid w:val="00CD5AC7"/>
  </w:style>
  <w:style w:type="character" w:styleId="ac">
    <w:name w:val="Strong"/>
    <w:basedOn w:val="a0"/>
    <w:uiPriority w:val="22"/>
    <w:qFormat/>
    <w:rsid w:val="00CD5AC7"/>
    <w:rPr>
      <w:b/>
      <w:bCs/>
    </w:rPr>
  </w:style>
  <w:style w:type="table" w:styleId="ad">
    <w:name w:val="Table Grid"/>
    <w:basedOn w:val="a1"/>
    <w:uiPriority w:val="59"/>
    <w:rsid w:val="00E80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605CC3"/>
    <w:pPr>
      <w:spacing w:after="0" w:line="240" w:lineRule="auto"/>
    </w:pPr>
  </w:style>
  <w:style w:type="paragraph" w:styleId="af">
    <w:name w:val="header"/>
    <w:basedOn w:val="a"/>
    <w:link w:val="af0"/>
    <w:uiPriority w:val="99"/>
    <w:semiHidden/>
    <w:unhideWhenUsed/>
    <w:rsid w:val="00C163C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16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D08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08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Приемная</cp:lastModifiedBy>
  <cp:revision>28</cp:revision>
  <cp:lastPrinted>2016-11-29T04:56:00Z</cp:lastPrinted>
  <dcterms:created xsi:type="dcterms:W3CDTF">2015-10-21T09:29:00Z</dcterms:created>
  <dcterms:modified xsi:type="dcterms:W3CDTF">2020-02-27T06:07:00Z</dcterms:modified>
</cp:coreProperties>
</file>